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695EC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EC4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695EC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EC4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695EC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EC4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695EC4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28AEC317" w14:textId="77777777" w:rsidR="006B25EC" w:rsidRPr="00695EC4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8360711" w14:textId="3CD139B7" w:rsidR="006B25EC" w:rsidRPr="00695EC4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695EC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KLASA: </w:t>
      </w:r>
      <w:r w:rsidRPr="00695EC4">
        <w:rPr>
          <w:rFonts w:ascii="Times New Roman" w:eastAsia="Times New Roman" w:hAnsi="Times New Roman" w:cs="Times New Roman"/>
          <w:sz w:val="24"/>
          <w:szCs w:val="20"/>
          <w:lang w:eastAsia="hr-HR"/>
        </w:rPr>
        <w:t>601-05/24-01/</w:t>
      </w:r>
      <w:r w:rsidR="002771B2" w:rsidRPr="00695EC4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BC7119" w:rsidRPr="00695EC4">
        <w:rPr>
          <w:rFonts w:ascii="Times New Roman" w:eastAsia="Times New Roman" w:hAnsi="Times New Roman" w:cs="Times New Roman"/>
          <w:sz w:val="24"/>
          <w:szCs w:val="20"/>
          <w:lang w:eastAsia="hr-HR"/>
        </w:rPr>
        <w:t>8</w:t>
      </w:r>
    </w:p>
    <w:p w14:paraId="7BB9F98E" w14:textId="36CA6CDC" w:rsidR="006B25EC" w:rsidRPr="00695EC4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695EC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URBROJ: </w:t>
      </w:r>
      <w:r w:rsidRPr="00695EC4">
        <w:rPr>
          <w:rFonts w:ascii="Times New Roman" w:eastAsia="Times New Roman" w:hAnsi="Times New Roman" w:cs="Times New Roman"/>
          <w:sz w:val="24"/>
          <w:szCs w:val="20"/>
          <w:lang w:eastAsia="hr-HR"/>
        </w:rPr>
        <w:t>238-27-71/02-24-</w:t>
      </w:r>
      <w:r w:rsidR="009F4C57">
        <w:rPr>
          <w:rFonts w:ascii="Times New Roman" w:eastAsia="Times New Roman" w:hAnsi="Times New Roman" w:cs="Times New Roman"/>
          <w:sz w:val="24"/>
          <w:szCs w:val="20"/>
          <w:lang w:eastAsia="hr-HR"/>
        </w:rPr>
        <w:t>7</w:t>
      </w:r>
    </w:p>
    <w:p w14:paraId="28A7A962" w14:textId="0A183BF0" w:rsidR="006B25EC" w:rsidRPr="00695EC4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E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Samobor, </w:t>
      </w:r>
      <w:r w:rsidR="00BC7119" w:rsidRPr="00695EC4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695E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7119" w:rsidRPr="00695EC4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695EC4">
        <w:rPr>
          <w:rFonts w:ascii="Times New Roman" w:eastAsia="Times New Roman" w:hAnsi="Times New Roman" w:cs="Times New Roman"/>
          <w:sz w:val="24"/>
          <w:szCs w:val="24"/>
          <w:lang w:eastAsia="hr-HR"/>
        </w:rPr>
        <w:t>.2024. godine</w:t>
      </w:r>
    </w:p>
    <w:p w14:paraId="1B5D6047" w14:textId="77777777" w:rsidR="002E6D69" w:rsidRPr="00695EC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CC08E" w14:textId="77777777" w:rsidR="00695EC4" w:rsidRPr="00695EC4" w:rsidRDefault="00695EC4" w:rsidP="002E6D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8433F0F" w14:textId="4874A469" w:rsidR="002E6D69" w:rsidRPr="00695EC4" w:rsidRDefault="0000211F" w:rsidP="0000211F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695EC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2E6D69" w:rsidRPr="00695EC4">
        <w:rPr>
          <w:rFonts w:ascii="Times New Roman" w:hAnsi="Times New Roman" w:cs="Times New Roman"/>
          <w:b/>
          <w:sz w:val="36"/>
          <w:szCs w:val="36"/>
        </w:rPr>
        <w:t xml:space="preserve">Z A </w:t>
      </w:r>
      <w:r w:rsidR="009F4C57">
        <w:rPr>
          <w:rFonts w:ascii="Times New Roman" w:hAnsi="Times New Roman" w:cs="Times New Roman"/>
          <w:b/>
          <w:sz w:val="36"/>
          <w:szCs w:val="36"/>
        </w:rPr>
        <w:t xml:space="preserve">K LJ U Č C I </w:t>
      </w:r>
    </w:p>
    <w:p w14:paraId="18571E03" w14:textId="0B8CBD1B" w:rsidR="00D81950" w:rsidRPr="00695EC4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</w:t>
      </w:r>
      <w:r w:rsidR="00BC7119" w:rsidRPr="00695EC4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695EC4">
        <w:rPr>
          <w:rFonts w:ascii="Times New Roman" w:hAnsi="Times New Roman" w:cs="Times New Roman"/>
          <w:b/>
          <w:bCs/>
          <w:sz w:val="24"/>
          <w:szCs w:val="24"/>
        </w:rPr>
        <w:t>. sjednice</w:t>
      </w:r>
      <w:r w:rsidRPr="00695EC4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695EC4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BC7119" w:rsidRPr="00695EC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95E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7119" w:rsidRPr="00695EC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95EC4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="006E0F07" w:rsidRPr="00695EC4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695EC4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D91874" w:rsidRPr="00695E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EC4">
        <w:rPr>
          <w:rFonts w:ascii="Times New Roman" w:hAnsi="Times New Roman" w:cs="Times New Roman"/>
          <w:b/>
          <w:bCs/>
          <w:sz w:val="24"/>
          <w:szCs w:val="24"/>
        </w:rPr>
        <w:t>,30 sati</w:t>
      </w:r>
      <w:r w:rsidRPr="00695EC4">
        <w:rPr>
          <w:rFonts w:ascii="Times New Roman" w:hAnsi="Times New Roman" w:cs="Times New Roman"/>
          <w:sz w:val="24"/>
          <w:szCs w:val="24"/>
        </w:rPr>
        <w:t xml:space="preserve"> u prostorijama centralnog vrtića, </w:t>
      </w:r>
      <w:proofErr w:type="spellStart"/>
      <w:r w:rsidRPr="00695EC4">
        <w:rPr>
          <w:rFonts w:ascii="Times New Roman" w:hAnsi="Times New Roman" w:cs="Times New Roman"/>
          <w:sz w:val="24"/>
          <w:szCs w:val="24"/>
        </w:rPr>
        <w:t>Perkovčeva</w:t>
      </w:r>
      <w:proofErr w:type="spellEnd"/>
      <w:r w:rsidRPr="00695EC4">
        <w:rPr>
          <w:rFonts w:ascii="Times New Roman" w:hAnsi="Times New Roman" w:cs="Times New Roman"/>
          <w:sz w:val="24"/>
          <w:szCs w:val="24"/>
        </w:rPr>
        <w:t xml:space="preserve"> 88/1, Samobor</w:t>
      </w:r>
    </w:p>
    <w:p w14:paraId="50EDC61D" w14:textId="77777777" w:rsidR="00B50E56" w:rsidRPr="00695EC4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ADD" w14:textId="5FE951C4" w:rsidR="006B25EC" w:rsidRPr="00695EC4" w:rsidRDefault="002E6D69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>NAZOČN</w:t>
      </w:r>
      <w:r w:rsidR="00797A68" w:rsidRPr="00695EC4">
        <w:rPr>
          <w:rFonts w:ascii="Times New Roman" w:hAnsi="Times New Roman" w:cs="Times New Roman"/>
          <w:sz w:val="24"/>
          <w:szCs w:val="24"/>
        </w:rPr>
        <w:t>I</w:t>
      </w:r>
      <w:r w:rsidRPr="00695EC4">
        <w:rPr>
          <w:rFonts w:ascii="Times New Roman" w:hAnsi="Times New Roman" w:cs="Times New Roman"/>
          <w:sz w:val="24"/>
          <w:szCs w:val="24"/>
        </w:rPr>
        <w:t>:</w:t>
      </w:r>
      <w:r w:rsidR="00981E2F" w:rsidRPr="00695EC4">
        <w:rPr>
          <w:rFonts w:ascii="Times New Roman" w:hAnsi="Times New Roman" w:cs="Times New Roman"/>
          <w:sz w:val="24"/>
          <w:szCs w:val="24"/>
        </w:rPr>
        <w:t xml:space="preserve"> </w:t>
      </w:r>
      <w:r w:rsidR="00BC7119" w:rsidRPr="00695EC4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="00BC7119" w:rsidRPr="00695EC4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="00BC7119" w:rsidRPr="00695EC4">
        <w:rPr>
          <w:rFonts w:ascii="Times New Roman" w:hAnsi="Times New Roman" w:cs="Times New Roman"/>
          <w:sz w:val="24"/>
          <w:szCs w:val="24"/>
        </w:rPr>
        <w:t xml:space="preserve"> – predstavnik Vrtića, zamjenica predsjednice Upravnog vijeća </w:t>
      </w:r>
    </w:p>
    <w:p w14:paraId="6C7C1F2A" w14:textId="53C4E349" w:rsidR="002771B2" w:rsidRPr="00695EC4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                  Sanja Markić – predstavnik roditelja </w:t>
      </w:r>
    </w:p>
    <w:p w14:paraId="0381FE67" w14:textId="3F680CF5" w:rsidR="008A5E86" w:rsidRPr="00695EC4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069C" w:rsidRPr="00695EC4">
        <w:rPr>
          <w:rFonts w:ascii="Times New Roman" w:hAnsi="Times New Roman" w:cs="Times New Roman"/>
          <w:sz w:val="24"/>
          <w:szCs w:val="24"/>
        </w:rPr>
        <w:t xml:space="preserve">Anamarija </w:t>
      </w:r>
      <w:proofErr w:type="spellStart"/>
      <w:r w:rsidR="0033069C" w:rsidRPr="00695EC4">
        <w:rPr>
          <w:rFonts w:ascii="Times New Roman" w:hAnsi="Times New Roman" w:cs="Times New Roman"/>
          <w:sz w:val="24"/>
          <w:szCs w:val="24"/>
        </w:rPr>
        <w:t>Hohla</w:t>
      </w:r>
      <w:proofErr w:type="spellEnd"/>
      <w:r w:rsidR="0033069C" w:rsidRPr="00695EC4">
        <w:rPr>
          <w:rFonts w:ascii="Times New Roman" w:hAnsi="Times New Roman" w:cs="Times New Roman"/>
          <w:sz w:val="24"/>
          <w:szCs w:val="24"/>
        </w:rPr>
        <w:t xml:space="preserve"> – predstavnik O</w:t>
      </w:r>
      <w:r w:rsidRPr="00695EC4">
        <w:rPr>
          <w:rFonts w:ascii="Times New Roman" w:hAnsi="Times New Roman" w:cs="Times New Roman"/>
          <w:sz w:val="24"/>
          <w:szCs w:val="24"/>
        </w:rPr>
        <w:t xml:space="preserve">snivača </w:t>
      </w:r>
    </w:p>
    <w:p w14:paraId="0BDEE239" w14:textId="4C35CBA6" w:rsidR="00797A68" w:rsidRPr="00695EC4" w:rsidRDefault="008A5E86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</w:t>
      </w:r>
      <w:r w:rsidR="00797A68" w:rsidRPr="00695E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5EC4">
        <w:rPr>
          <w:rFonts w:ascii="Times New Roman" w:hAnsi="Times New Roman" w:cs="Times New Roman"/>
          <w:sz w:val="24"/>
          <w:szCs w:val="24"/>
        </w:rPr>
        <w:t xml:space="preserve">   </w:t>
      </w:r>
      <w:r w:rsidR="00695EC4" w:rsidRPr="00695EC4">
        <w:rPr>
          <w:rFonts w:ascii="Times New Roman" w:hAnsi="Times New Roman" w:cs="Times New Roman"/>
          <w:sz w:val="24"/>
          <w:szCs w:val="24"/>
        </w:rPr>
        <w:t xml:space="preserve"> Mia Horvat – predstavnik Osnivača </w:t>
      </w:r>
    </w:p>
    <w:p w14:paraId="56E90943" w14:textId="50F10690" w:rsidR="008A5E86" w:rsidRPr="00695EC4" w:rsidRDefault="00797A68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8E15678" w14:textId="0A04572E" w:rsidR="00BC7119" w:rsidRPr="00695EC4" w:rsidRDefault="002771B2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>ODSUTN</w:t>
      </w:r>
      <w:r w:rsidR="00797A68" w:rsidRPr="00695EC4">
        <w:rPr>
          <w:rFonts w:ascii="Times New Roman" w:hAnsi="Times New Roman" w:cs="Times New Roman"/>
          <w:sz w:val="24"/>
          <w:szCs w:val="24"/>
        </w:rPr>
        <w:t>I</w:t>
      </w:r>
      <w:r w:rsidRPr="00695EC4">
        <w:rPr>
          <w:rFonts w:ascii="Times New Roman" w:hAnsi="Times New Roman" w:cs="Times New Roman"/>
          <w:sz w:val="24"/>
          <w:szCs w:val="24"/>
        </w:rPr>
        <w:t xml:space="preserve">: </w:t>
      </w:r>
      <w:r w:rsidR="00BC7119" w:rsidRPr="00695E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7119" w:rsidRPr="00695EC4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BC7119" w:rsidRPr="00695EC4">
        <w:rPr>
          <w:rFonts w:ascii="Times New Roman" w:hAnsi="Times New Roman" w:cs="Times New Roman"/>
          <w:sz w:val="24"/>
          <w:szCs w:val="24"/>
        </w:rPr>
        <w:t xml:space="preserve"> Lenart – predsjednica,  predstavnik Osnivača; ispričala se </w:t>
      </w:r>
    </w:p>
    <w:p w14:paraId="0BEEE1CF" w14:textId="77777777" w:rsidR="00797A68" w:rsidRPr="00695EC4" w:rsidRDefault="00797A68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892F0" w14:textId="77777777" w:rsidR="00797A68" w:rsidRPr="00695EC4" w:rsidRDefault="00D81950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="00797A68" w:rsidRPr="00695EC4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="00797A68" w:rsidRPr="00695EC4">
        <w:rPr>
          <w:rFonts w:ascii="Times New Roman" w:hAnsi="Times New Roman" w:cs="Times New Roman"/>
          <w:sz w:val="24"/>
          <w:szCs w:val="24"/>
        </w:rPr>
        <w:t>Ladović</w:t>
      </w:r>
      <w:proofErr w:type="spellEnd"/>
      <w:r w:rsidR="00797A68" w:rsidRPr="00695EC4">
        <w:rPr>
          <w:rFonts w:ascii="Times New Roman" w:hAnsi="Times New Roman" w:cs="Times New Roman"/>
          <w:sz w:val="24"/>
          <w:szCs w:val="24"/>
        </w:rPr>
        <w:t xml:space="preserve"> – zamjenica ravnateljice</w:t>
      </w:r>
    </w:p>
    <w:p w14:paraId="57C9FD0B" w14:textId="5583DB86" w:rsidR="00797A68" w:rsidRPr="00695EC4" w:rsidRDefault="00797A68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069C" w:rsidRPr="00695EC4">
        <w:rPr>
          <w:rFonts w:ascii="Times New Roman" w:hAnsi="Times New Roman" w:cs="Times New Roman"/>
          <w:sz w:val="24"/>
          <w:szCs w:val="24"/>
        </w:rPr>
        <w:t>Milana Zorić-Šabić – tajnik</w:t>
      </w:r>
      <w:r w:rsidRPr="00695EC4">
        <w:rPr>
          <w:rFonts w:ascii="Times New Roman" w:hAnsi="Times New Roman" w:cs="Times New Roman"/>
          <w:sz w:val="24"/>
          <w:szCs w:val="24"/>
        </w:rPr>
        <w:t xml:space="preserve"> vrtića</w:t>
      </w:r>
    </w:p>
    <w:p w14:paraId="1D8A8679" w14:textId="7AFD727F" w:rsidR="008A5E86" w:rsidRPr="00695EC4" w:rsidRDefault="008A5E86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FF46" w14:textId="77777777" w:rsidR="00797A68" w:rsidRPr="00695EC4" w:rsidRDefault="00797A68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BFD6A" w14:textId="1D07D5FA" w:rsidR="00797A68" w:rsidRPr="00695EC4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      </w:t>
      </w:r>
      <w:r w:rsidR="0033069C" w:rsidRPr="00695EC4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="0033069C" w:rsidRPr="00695EC4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="0033069C" w:rsidRPr="00695EC4">
        <w:rPr>
          <w:rFonts w:ascii="Times New Roman" w:hAnsi="Times New Roman" w:cs="Times New Roman"/>
          <w:sz w:val="24"/>
          <w:szCs w:val="24"/>
        </w:rPr>
        <w:t xml:space="preserve">, zamjenica </w:t>
      </w:r>
      <w:r w:rsidR="002A0B3E" w:rsidRPr="00695EC4">
        <w:rPr>
          <w:rFonts w:ascii="Times New Roman" w:hAnsi="Times New Roman" w:cs="Times New Roman"/>
          <w:sz w:val="24"/>
          <w:szCs w:val="24"/>
        </w:rPr>
        <w:t>predsjednic</w:t>
      </w:r>
      <w:r w:rsidR="0033069C" w:rsidRPr="00695EC4">
        <w:rPr>
          <w:rFonts w:ascii="Times New Roman" w:hAnsi="Times New Roman" w:cs="Times New Roman"/>
          <w:sz w:val="24"/>
          <w:szCs w:val="24"/>
        </w:rPr>
        <w:t>e</w:t>
      </w:r>
      <w:r w:rsidR="002A0B3E" w:rsidRPr="00695EC4">
        <w:rPr>
          <w:rFonts w:ascii="Times New Roman" w:hAnsi="Times New Roman" w:cs="Times New Roman"/>
          <w:sz w:val="24"/>
          <w:szCs w:val="24"/>
        </w:rPr>
        <w:t xml:space="preserve"> </w:t>
      </w:r>
      <w:r w:rsidRPr="00695EC4">
        <w:rPr>
          <w:rFonts w:ascii="Times New Roman" w:hAnsi="Times New Roman" w:cs="Times New Roman"/>
          <w:sz w:val="24"/>
          <w:szCs w:val="24"/>
        </w:rPr>
        <w:t>Upravnog vijeća, otvara sjednicu i pozdr</w:t>
      </w:r>
      <w:r w:rsidR="0033069C" w:rsidRPr="00695EC4">
        <w:rPr>
          <w:rFonts w:ascii="Times New Roman" w:hAnsi="Times New Roman" w:cs="Times New Roman"/>
          <w:sz w:val="24"/>
          <w:szCs w:val="24"/>
        </w:rPr>
        <w:t xml:space="preserve">avlja nazočne. Utvrđeno je da su prisutne </w:t>
      </w:r>
      <w:r w:rsidR="00695EC4" w:rsidRPr="00695EC4">
        <w:rPr>
          <w:rFonts w:ascii="Times New Roman" w:hAnsi="Times New Roman" w:cs="Times New Roman"/>
          <w:sz w:val="24"/>
          <w:szCs w:val="24"/>
        </w:rPr>
        <w:t xml:space="preserve">četiri </w:t>
      </w:r>
      <w:r w:rsidRPr="00695EC4">
        <w:rPr>
          <w:rFonts w:ascii="Times New Roman" w:hAnsi="Times New Roman" w:cs="Times New Roman"/>
          <w:sz w:val="24"/>
          <w:szCs w:val="24"/>
        </w:rPr>
        <w:t>članice Upravnog vijeća</w:t>
      </w:r>
      <w:r w:rsidR="00695EC4" w:rsidRPr="00695EC4">
        <w:rPr>
          <w:rFonts w:ascii="Times New Roman" w:hAnsi="Times New Roman" w:cs="Times New Roman"/>
          <w:sz w:val="24"/>
          <w:szCs w:val="24"/>
        </w:rPr>
        <w:t xml:space="preserve">, </w:t>
      </w:r>
      <w:r w:rsidRPr="00695EC4">
        <w:rPr>
          <w:rFonts w:ascii="Times New Roman" w:hAnsi="Times New Roman" w:cs="Times New Roman"/>
          <w:sz w:val="24"/>
          <w:szCs w:val="24"/>
        </w:rPr>
        <w:t xml:space="preserve">te da Upravno vijeće ima kvorum za rad.  </w:t>
      </w:r>
    </w:p>
    <w:p w14:paraId="0A15B54F" w14:textId="02DC15A1" w:rsidR="00797A68" w:rsidRPr="00695EC4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C4">
        <w:rPr>
          <w:rFonts w:ascii="Times New Roman" w:hAnsi="Times New Roman" w:cs="Times New Roman"/>
          <w:sz w:val="24"/>
          <w:szCs w:val="24"/>
        </w:rPr>
        <w:t xml:space="preserve">        </w:t>
      </w:r>
      <w:r w:rsidR="002A0B3E" w:rsidRPr="00695EC4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="002A0B3E" w:rsidRPr="00695EC4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="002A0B3E" w:rsidRPr="00695EC4">
        <w:rPr>
          <w:rFonts w:ascii="Times New Roman" w:hAnsi="Times New Roman" w:cs="Times New Roman"/>
          <w:sz w:val="24"/>
          <w:szCs w:val="24"/>
        </w:rPr>
        <w:t xml:space="preserve">, zamjenica predsjednice Upravnog vijeća, </w:t>
      </w:r>
      <w:r w:rsidRPr="00695EC4">
        <w:rPr>
          <w:rFonts w:ascii="Times New Roman" w:hAnsi="Times New Roman" w:cs="Times New Roman"/>
          <w:sz w:val="24"/>
          <w:szCs w:val="24"/>
        </w:rPr>
        <w:t>pitala je ukoliko ima dopuna sljedećeg dnevnog reda:</w:t>
      </w:r>
    </w:p>
    <w:p w14:paraId="7DD95D74" w14:textId="77777777" w:rsidR="00797A68" w:rsidRPr="00695EC4" w:rsidRDefault="00797A68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32F78" w14:textId="77777777" w:rsidR="00797A68" w:rsidRPr="00695EC4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C4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56C408E" w14:textId="77777777" w:rsidR="002A0B3E" w:rsidRPr="00695EC4" w:rsidRDefault="002A0B3E" w:rsidP="0000211F">
      <w:pPr>
        <w:pStyle w:val="Odlomakpopisa"/>
        <w:numPr>
          <w:ilvl w:val="0"/>
          <w:numId w:val="1"/>
        </w:numPr>
        <w:jc w:val="both"/>
        <w:textAlignment w:val="baseline"/>
        <w:rPr>
          <w:szCs w:val="24"/>
          <w:lang w:val="hr-HR"/>
        </w:rPr>
      </w:pPr>
      <w:r w:rsidRPr="00695EC4">
        <w:rPr>
          <w:szCs w:val="24"/>
          <w:lang w:val="hr-HR"/>
        </w:rPr>
        <w:t>Verifikacija zapisnika</w:t>
      </w:r>
      <w:r w:rsidRPr="00695EC4">
        <w:rPr>
          <w:color w:val="000000" w:themeColor="text1"/>
          <w:szCs w:val="24"/>
          <w:lang w:val="hr-HR"/>
        </w:rPr>
        <w:t xml:space="preserve"> sa 58., 59., 60. i 61</w:t>
      </w:r>
      <w:r w:rsidRPr="00695EC4">
        <w:rPr>
          <w:color w:val="FF0000"/>
          <w:szCs w:val="24"/>
          <w:lang w:val="hr-HR"/>
        </w:rPr>
        <w:t xml:space="preserve">. </w:t>
      </w:r>
      <w:r w:rsidRPr="00695EC4">
        <w:rPr>
          <w:szCs w:val="24"/>
          <w:lang w:val="hr-HR"/>
        </w:rPr>
        <w:t>sjednice Upravnog vijeća</w:t>
      </w:r>
    </w:p>
    <w:p w14:paraId="14F569E5" w14:textId="77777777" w:rsidR="002A0B3E" w:rsidRPr="00695EC4" w:rsidRDefault="002A0B3E" w:rsidP="0000211F">
      <w:pPr>
        <w:pStyle w:val="Odlomakpopisa"/>
        <w:numPr>
          <w:ilvl w:val="0"/>
          <w:numId w:val="1"/>
        </w:numPr>
        <w:jc w:val="both"/>
        <w:textAlignment w:val="baseline"/>
        <w:rPr>
          <w:szCs w:val="24"/>
          <w:lang w:val="hr-HR"/>
        </w:rPr>
      </w:pPr>
      <w:r w:rsidRPr="00695EC4">
        <w:rPr>
          <w:szCs w:val="24"/>
          <w:lang w:val="hr-HR"/>
        </w:rPr>
        <w:t>Izvješće ravnateljice o radu vrtića i provođenju odluke UV između dvije sjednice</w:t>
      </w:r>
    </w:p>
    <w:p w14:paraId="25EC35A8" w14:textId="77777777" w:rsidR="002A0B3E" w:rsidRPr="00695EC4" w:rsidRDefault="002A0B3E" w:rsidP="0000211F">
      <w:pPr>
        <w:pStyle w:val="Odlomakpopisa"/>
        <w:numPr>
          <w:ilvl w:val="0"/>
          <w:numId w:val="1"/>
        </w:numPr>
        <w:jc w:val="both"/>
        <w:textAlignment w:val="baseline"/>
        <w:rPr>
          <w:lang w:val="hr-HR"/>
        </w:rPr>
      </w:pPr>
      <w:r w:rsidRPr="00695EC4">
        <w:rPr>
          <w:lang w:val="hr-HR"/>
        </w:rPr>
        <w:t>Radni odnosi – donošenje odluke o izboru kandidata po raspisanom natječaju:</w:t>
      </w:r>
    </w:p>
    <w:p w14:paraId="71D34219" w14:textId="77777777" w:rsidR="002A0B3E" w:rsidRPr="00695EC4" w:rsidRDefault="002A0B3E" w:rsidP="002A0B3E">
      <w:pPr>
        <w:pStyle w:val="Odlomakpopisa"/>
        <w:jc w:val="both"/>
        <w:rPr>
          <w:szCs w:val="24"/>
          <w:lang w:val="hr-HR"/>
        </w:rPr>
      </w:pPr>
      <w:r w:rsidRPr="00695EC4">
        <w:rPr>
          <w:szCs w:val="24"/>
          <w:lang w:val="hr-HR"/>
        </w:rPr>
        <w:t xml:space="preserve">                       - odgojitelj (2 izvršitelja/</w:t>
      </w:r>
      <w:proofErr w:type="spellStart"/>
      <w:r w:rsidRPr="00695EC4">
        <w:rPr>
          <w:szCs w:val="24"/>
          <w:lang w:val="hr-HR"/>
        </w:rPr>
        <w:t>ice</w:t>
      </w:r>
      <w:proofErr w:type="spellEnd"/>
      <w:r w:rsidRPr="00695EC4">
        <w:rPr>
          <w:szCs w:val="24"/>
          <w:lang w:val="hr-HR"/>
        </w:rPr>
        <w:t xml:space="preserve">) na određeno, puno radno vrijeme, do        </w:t>
      </w:r>
    </w:p>
    <w:p w14:paraId="509BB1A4" w14:textId="77777777" w:rsidR="002A0B3E" w:rsidRPr="00695EC4" w:rsidRDefault="002A0B3E" w:rsidP="002A0B3E">
      <w:pPr>
        <w:pStyle w:val="Odlomakpopisa"/>
        <w:jc w:val="both"/>
        <w:rPr>
          <w:szCs w:val="24"/>
          <w:lang w:val="hr-HR"/>
        </w:rPr>
      </w:pPr>
      <w:r w:rsidRPr="00695EC4">
        <w:rPr>
          <w:szCs w:val="24"/>
          <w:lang w:val="hr-HR"/>
        </w:rPr>
        <w:t xml:space="preserve">                          povratka odsutnih radnica</w:t>
      </w:r>
    </w:p>
    <w:p w14:paraId="7FFAC474" w14:textId="77777777" w:rsidR="002A0B3E" w:rsidRPr="00695EC4" w:rsidRDefault="002A0B3E" w:rsidP="0000211F">
      <w:pPr>
        <w:pStyle w:val="Odlomakpopisa"/>
        <w:numPr>
          <w:ilvl w:val="0"/>
          <w:numId w:val="1"/>
        </w:numPr>
        <w:jc w:val="both"/>
        <w:textAlignment w:val="baseline"/>
        <w:rPr>
          <w:color w:val="FF0000"/>
          <w:lang w:val="hr-HR"/>
        </w:rPr>
      </w:pPr>
      <w:r w:rsidRPr="00695EC4">
        <w:rPr>
          <w:lang w:val="hr-HR"/>
        </w:rPr>
        <w:t>Radni odnosi -  donošenje odluke o raspisivanju natječaja za:</w:t>
      </w:r>
    </w:p>
    <w:p w14:paraId="524F9B36" w14:textId="77777777" w:rsidR="002A0B3E" w:rsidRPr="00695EC4" w:rsidRDefault="002A0B3E" w:rsidP="002A0B3E">
      <w:pPr>
        <w:pStyle w:val="Odlomakpopisa"/>
        <w:jc w:val="both"/>
        <w:rPr>
          <w:lang w:val="hr-HR"/>
        </w:rPr>
      </w:pPr>
      <w:r w:rsidRPr="00695EC4">
        <w:rPr>
          <w:lang w:val="hr-HR"/>
        </w:rPr>
        <w:t xml:space="preserve">                      -  odgojitelja na određeno puno radno vrijeme (1 izvršitelj/</w:t>
      </w:r>
      <w:proofErr w:type="spellStart"/>
      <w:r w:rsidRPr="00695EC4">
        <w:rPr>
          <w:lang w:val="hr-HR"/>
        </w:rPr>
        <w:t>ica</w:t>
      </w:r>
      <w:proofErr w:type="spellEnd"/>
      <w:r w:rsidRPr="00695EC4">
        <w:rPr>
          <w:lang w:val="hr-HR"/>
        </w:rPr>
        <w:t xml:space="preserve">) do </w:t>
      </w:r>
    </w:p>
    <w:p w14:paraId="5302573C" w14:textId="77777777" w:rsidR="002A0B3E" w:rsidRPr="00695EC4" w:rsidRDefault="002A0B3E" w:rsidP="002A0B3E">
      <w:pPr>
        <w:pStyle w:val="Odlomakpopisa"/>
        <w:jc w:val="both"/>
        <w:rPr>
          <w:lang w:val="hr-HR"/>
        </w:rPr>
      </w:pPr>
      <w:r w:rsidRPr="00695EC4">
        <w:rPr>
          <w:lang w:val="hr-HR"/>
        </w:rPr>
        <w:t xml:space="preserve">                          povratka odsutne radnice</w:t>
      </w:r>
    </w:p>
    <w:p w14:paraId="1BD972DD" w14:textId="77777777" w:rsidR="002A0B3E" w:rsidRPr="00695EC4" w:rsidRDefault="002A0B3E" w:rsidP="002A0B3E">
      <w:pPr>
        <w:pStyle w:val="Odlomakpopisa"/>
        <w:jc w:val="both"/>
        <w:rPr>
          <w:lang w:val="hr-HR"/>
        </w:rPr>
      </w:pPr>
      <w:r w:rsidRPr="00695EC4">
        <w:rPr>
          <w:lang w:val="hr-HR"/>
        </w:rPr>
        <w:t xml:space="preserve">                      -  pomoćni radnik za njegu, skrb i pratnju djece (2 izvršitelja/</w:t>
      </w:r>
      <w:proofErr w:type="spellStart"/>
      <w:r w:rsidRPr="00695EC4">
        <w:rPr>
          <w:lang w:val="hr-HR"/>
        </w:rPr>
        <w:t>ice</w:t>
      </w:r>
      <w:proofErr w:type="spellEnd"/>
      <w:r w:rsidRPr="00695EC4">
        <w:rPr>
          <w:lang w:val="hr-HR"/>
        </w:rPr>
        <w:t xml:space="preserve">) na          </w:t>
      </w:r>
    </w:p>
    <w:p w14:paraId="00184881" w14:textId="77777777" w:rsidR="002A0B3E" w:rsidRPr="00695EC4" w:rsidRDefault="002A0B3E" w:rsidP="002A0B3E">
      <w:pPr>
        <w:pStyle w:val="Odlomakpopisa"/>
        <w:jc w:val="both"/>
        <w:rPr>
          <w:lang w:val="hr-HR"/>
        </w:rPr>
      </w:pPr>
      <w:r w:rsidRPr="00695EC4">
        <w:rPr>
          <w:lang w:val="hr-HR"/>
        </w:rPr>
        <w:t xml:space="preserve">                         određeno puno radno vrijeme, najdulje do 30.6.2025.</w:t>
      </w:r>
    </w:p>
    <w:p w14:paraId="3EA22387" w14:textId="77777777" w:rsidR="002A0B3E" w:rsidRPr="00695EC4" w:rsidRDefault="002A0B3E" w:rsidP="0000211F">
      <w:pPr>
        <w:pStyle w:val="Odlomakpopisa"/>
        <w:numPr>
          <w:ilvl w:val="0"/>
          <w:numId w:val="1"/>
        </w:numPr>
        <w:jc w:val="both"/>
        <w:textAlignment w:val="baseline"/>
        <w:rPr>
          <w:szCs w:val="24"/>
          <w:lang w:val="hr-HR"/>
        </w:rPr>
      </w:pPr>
      <w:r w:rsidRPr="00695EC4">
        <w:rPr>
          <w:lang w:val="hr-HR"/>
        </w:rPr>
        <w:t xml:space="preserve">Izvješće o provedenom postupku jednostavne nabave - </w:t>
      </w:r>
      <w:r w:rsidRPr="00695EC4">
        <w:rPr>
          <w:szCs w:val="24"/>
          <w:lang w:val="hr-HR"/>
        </w:rPr>
        <w:t xml:space="preserve">„Nabava i montaža sprava za dječje igralište u centralnom objektu vrtića u </w:t>
      </w:r>
      <w:proofErr w:type="spellStart"/>
      <w:r w:rsidRPr="00695EC4">
        <w:rPr>
          <w:szCs w:val="24"/>
          <w:lang w:val="hr-HR"/>
        </w:rPr>
        <w:t>Perkovčevoj</w:t>
      </w:r>
      <w:proofErr w:type="spellEnd"/>
      <w:r w:rsidRPr="00695EC4">
        <w:rPr>
          <w:szCs w:val="24"/>
          <w:lang w:val="hr-HR"/>
        </w:rPr>
        <w:t xml:space="preserve">“, </w:t>
      </w:r>
      <w:r w:rsidRPr="00695EC4">
        <w:rPr>
          <w:lang w:val="hr-HR"/>
        </w:rPr>
        <w:t>te davanje suglasnosti ravnateljici za potpisivanje ugovora</w:t>
      </w:r>
    </w:p>
    <w:p w14:paraId="6D39C164" w14:textId="77777777" w:rsidR="002A0B3E" w:rsidRPr="00695EC4" w:rsidRDefault="002A0B3E" w:rsidP="0000211F">
      <w:pPr>
        <w:pStyle w:val="Odlomakpopisa"/>
        <w:numPr>
          <w:ilvl w:val="0"/>
          <w:numId w:val="1"/>
        </w:numPr>
        <w:jc w:val="both"/>
        <w:textAlignment w:val="baseline"/>
        <w:rPr>
          <w:lang w:val="hr-HR"/>
        </w:rPr>
      </w:pPr>
      <w:r w:rsidRPr="00695EC4">
        <w:rPr>
          <w:lang w:val="hr-HR"/>
        </w:rPr>
        <w:t>Donošenje prijedloga Financijskog plana za 2025. godinu s projekcijama za 2026.                      i 2027. godinu</w:t>
      </w:r>
    </w:p>
    <w:p w14:paraId="6DE90949" w14:textId="77777777" w:rsidR="00695EC4" w:rsidRPr="00695EC4" w:rsidRDefault="002A0B3E" w:rsidP="0000211F">
      <w:pPr>
        <w:pStyle w:val="Odlomakpopisa"/>
        <w:numPr>
          <w:ilvl w:val="0"/>
          <w:numId w:val="1"/>
        </w:numPr>
        <w:rPr>
          <w:lang w:val="hr-HR"/>
        </w:rPr>
      </w:pPr>
      <w:r w:rsidRPr="00695EC4">
        <w:rPr>
          <w:lang w:val="hr-HR"/>
        </w:rPr>
        <w:t>Razno</w:t>
      </w:r>
      <w:r w:rsidR="00797A68" w:rsidRPr="00695EC4">
        <w:rPr>
          <w:lang w:val="hr-HR"/>
        </w:rPr>
        <w:tab/>
      </w:r>
    </w:p>
    <w:p w14:paraId="4D1E5729" w14:textId="50A891AA" w:rsidR="00797A68" w:rsidRPr="00695EC4" w:rsidRDefault="00797A68" w:rsidP="00695EC4">
      <w:pPr>
        <w:pStyle w:val="Odlomakpopisa"/>
        <w:rPr>
          <w:lang w:val="hr-HR"/>
        </w:rPr>
      </w:pPr>
      <w:r w:rsidRPr="00695EC4">
        <w:rPr>
          <w:lang w:val="hr-HR"/>
        </w:rPr>
        <w:tab/>
      </w:r>
      <w:r w:rsidRPr="00695EC4">
        <w:rPr>
          <w:lang w:val="hr-HR"/>
        </w:rPr>
        <w:tab/>
      </w:r>
      <w:r w:rsidRPr="00695EC4">
        <w:rPr>
          <w:lang w:val="hr-HR"/>
        </w:rPr>
        <w:tab/>
      </w:r>
      <w:r w:rsidRPr="00695EC4">
        <w:rPr>
          <w:lang w:val="hr-HR"/>
        </w:rPr>
        <w:tab/>
        <w:t xml:space="preserve">               </w:t>
      </w:r>
      <w:r w:rsidRPr="00695EC4">
        <w:rPr>
          <w:lang w:val="hr-HR"/>
        </w:rPr>
        <w:tab/>
      </w:r>
      <w:r w:rsidRPr="00695EC4">
        <w:rPr>
          <w:lang w:val="hr-HR"/>
        </w:rPr>
        <w:tab/>
      </w:r>
      <w:r w:rsidRPr="00695EC4">
        <w:rPr>
          <w:lang w:val="hr-HR"/>
        </w:rPr>
        <w:tab/>
        <w:t xml:space="preserve">                                             </w:t>
      </w:r>
    </w:p>
    <w:p w14:paraId="3DB408C7" w14:textId="77777777" w:rsidR="00695EC4" w:rsidRDefault="00695EC4" w:rsidP="002A0B3E">
      <w:pPr>
        <w:overflowPunct w:val="0"/>
        <w:autoSpaceDE w:val="0"/>
        <w:autoSpaceDN w:val="0"/>
        <w:adjustRightInd w:val="0"/>
        <w:spacing w:after="0" w:line="240" w:lineRule="auto"/>
        <w:ind w:right="-142" w:firstLine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78B288" w14:textId="1866E035" w:rsidR="00797A68" w:rsidRPr="00695EC4" w:rsidRDefault="002A0B3E" w:rsidP="002A0B3E">
      <w:pPr>
        <w:overflowPunct w:val="0"/>
        <w:autoSpaceDE w:val="0"/>
        <w:autoSpaceDN w:val="0"/>
        <w:adjustRightInd w:val="0"/>
        <w:spacing w:after="0" w:line="240" w:lineRule="auto"/>
        <w:ind w:right="-142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95EC4">
        <w:rPr>
          <w:rFonts w:ascii="Times New Roman" w:hAnsi="Times New Roman" w:cs="Times New Roman"/>
          <w:sz w:val="24"/>
          <w:szCs w:val="24"/>
        </w:rPr>
        <w:lastRenderedPageBreak/>
        <w:t>Obzirom da nema dopuna dnevnog reda, dnevni red je jednoglasno prihvaćen te se prelazi n</w:t>
      </w:r>
      <w:r w:rsidR="00797A68" w:rsidRPr="00695EC4">
        <w:rPr>
          <w:rFonts w:ascii="Times New Roman" w:hAnsi="Times New Roman" w:cs="Times New Roman"/>
          <w:sz w:val="24"/>
          <w:szCs w:val="24"/>
        </w:rPr>
        <w:t xml:space="preserve">a rad po istom. </w:t>
      </w:r>
    </w:p>
    <w:p w14:paraId="1765DA4F" w14:textId="77777777" w:rsidR="00797A68" w:rsidRPr="00695EC4" w:rsidRDefault="00797A68" w:rsidP="00797A68">
      <w:pPr>
        <w:pStyle w:val="Odlomakpopisa"/>
        <w:rPr>
          <w:szCs w:val="24"/>
          <w:lang w:val="hr-HR"/>
        </w:rPr>
      </w:pPr>
    </w:p>
    <w:p w14:paraId="3974C671" w14:textId="77777777" w:rsidR="00797A68" w:rsidRPr="00695EC4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695EC4">
        <w:rPr>
          <w:b/>
          <w:szCs w:val="24"/>
          <w:u w:val="single"/>
          <w:lang w:val="hr-HR"/>
        </w:rPr>
        <w:t xml:space="preserve">Ad-1. </w:t>
      </w:r>
    </w:p>
    <w:p w14:paraId="4FEDAA4D" w14:textId="25A9B301" w:rsidR="00797A68" w:rsidRPr="00695EC4" w:rsidRDefault="00797A68" w:rsidP="00797A68">
      <w:pPr>
        <w:pStyle w:val="BodyText21"/>
        <w:ind w:firstLine="0"/>
        <w:jc w:val="center"/>
        <w:rPr>
          <w:b/>
          <w:bCs/>
          <w:szCs w:val="24"/>
          <w:u w:val="single"/>
          <w:lang w:val="hr-HR"/>
        </w:rPr>
      </w:pPr>
      <w:r w:rsidRPr="00695EC4">
        <w:rPr>
          <w:b/>
          <w:bCs/>
          <w:szCs w:val="24"/>
          <w:u w:val="single"/>
          <w:lang w:val="hr-HR"/>
        </w:rPr>
        <w:t xml:space="preserve">Verifikacija zapisnika </w:t>
      </w:r>
      <w:r w:rsidR="002A0B3E" w:rsidRPr="00695EC4">
        <w:rPr>
          <w:b/>
          <w:bCs/>
          <w:szCs w:val="24"/>
          <w:u w:val="single"/>
          <w:lang w:val="hr-HR"/>
        </w:rPr>
        <w:t>58., 59., 60. i  61</w:t>
      </w:r>
      <w:r w:rsidRPr="00695EC4">
        <w:rPr>
          <w:b/>
          <w:bCs/>
          <w:szCs w:val="24"/>
          <w:u w:val="single"/>
          <w:lang w:val="hr-HR"/>
        </w:rPr>
        <w:t>. sjednice Upravnog vijeća</w:t>
      </w:r>
    </w:p>
    <w:p w14:paraId="6BAB3039" w14:textId="77777777" w:rsidR="00797A68" w:rsidRPr="00695EC4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2165FC43" w14:textId="1EF5FD10" w:rsidR="00797A68" w:rsidRPr="00695EC4" w:rsidRDefault="00797A68" w:rsidP="00797A68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695EC4">
        <w:rPr>
          <w:bCs/>
          <w:iCs/>
          <w:szCs w:val="24"/>
          <w:lang w:val="hr-HR"/>
        </w:rPr>
        <w:t xml:space="preserve">        K</w:t>
      </w:r>
      <w:r w:rsidR="002A0B3E" w:rsidRPr="00695EC4">
        <w:rPr>
          <w:bCs/>
          <w:iCs/>
          <w:szCs w:val="24"/>
          <w:lang w:val="hr-HR"/>
        </w:rPr>
        <w:t xml:space="preserve">onstatira se da su zapisnicima 58., 59., 60. i 61. </w:t>
      </w:r>
      <w:r w:rsidRPr="00695EC4">
        <w:rPr>
          <w:bCs/>
          <w:iCs/>
          <w:szCs w:val="24"/>
          <w:lang w:val="hr-HR"/>
        </w:rPr>
        <w:t>sjednice upoznati svi članovi Upravnog vijeća, te budući da nema primjedbi, isti se verificiraju.</w:t>
      </w:r>
    </w:p>
    <w:p w14:paraId="608B4C10" w14:textId="77777777" w:rsidR="00797A68" w:rsidRPr="00695EC4" w:rsidRDefault="00797A68" w:rsidP="00797A68">
      <w:pPr>
        <w:pStyle w:val="BodyText21"/>
        <w:ind w:firstLine="0"/>
        <w:rPr>
          <w:b/>
          <w:szCs w:val="24"/>
          <w:u w:val="single"/>
          <w:lang w:val="hr-HR"/>
        </w:rPr>
      </w:pPr>
    </w:p>
    <w:p w14:paraId="5AF1E4B7" w14:textId="77777777" w:rsidR="00797A68" w:rsidRPr="00695EC4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695EC4">
        <w:rPr>
          <w:b/>
          <w:szCs w:val="24"/>
          <w:u w:val="single"/>
          <w:lang w:val="hr-HR"/>
        </w:rPr>
        <w:t xml:space="preserve">Ad-2. </w:t>
      </w:r>
    </w:p>
    <w:p w14:paraId="4B3361E9" w14:textId="65C6F6D9" w:rsidR="00695EC4" w:rsidRPr="00695EC4" w:rsidRDefault="00797A68" w:rsidP="00695EC4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695EC4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0D40132C" w14:textId="0A9D5635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 xml:space="preserve">01.10.2024. – obilazak objekata zbog potreba pošumljavanja dvorišta, CO Grigor, PO Maslačak, PO Prepelica i PO Krijesnica - Ana Bošnjak (komunalne djelatnosti) i </w:t>
      </w:r>
      <w:proofErr w:type="spellStart"/>
      <w:r w:rsidRPr="00695EC4">
        <w:rPr>
          <w:bCs/>
          <w:iCs/>
          <w:szCs w:val="24"/>
          <w:lang w:val="hr-HR"/>
        </w:rPr>
        <w:t>z.r</w:t>
      </w:r>
      <w:proofErr w:type="spellEnd"/>
      <w:r w:rsidRPr="00695EC4">
        <w:rPr>
          <w:bCs/>
          <w:iCs/>
          <w:szCs w:val="24"/>
          <w:lang w:val="hr-HR"/>
        </w:rPr>
        <w:t xml:space="preserve">. Dijana </w:t>
      </w:r>
      <w:proofErr w:type="spellStart"/>
      <w:r w:rsidRPr="00695EC4">
        <w:rPr>
          <w:bCs/>
          <w:iCs/>
          <w:szCs w:val="24"/>
          <w:lang w:val="hr-HR"/>
        </w:rPr>
        <w:t>Ladović</w:t>
      </w:r>
      <w:proofErr w:type="spellEnd"/>
    </w:p>
    <w:p w14:paraId="6E2C2532" w14:textId="2829C713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 xml:space="preserve">01.10.2024. – održan roditeljski sastanak za program </w:t>
      </w:r>
      <w:proofErr w:type="spellStart"/>
      <w:r w:rsidRPr="00695EC4">
        <w:rPr>
          <w:bCs/>
          <w:iCs/>
          <w:szCs w:val="24"/>
          <w:lang w:val="hr-HR"/>
        </w:rPr>
        <w:t>predškole</w:t>
      </w:r>
      <w:proofErr w:type="spellEnd"/>
      <w:r w:rsidRPr="00695EC4">
        <w:rPr>
          <w:bCs/>
          <w:iCs/>
          <w:szCs w:val="24"/>
          <w:lang w:val="hr-HR"/>
        </w:rPr>
        <w:t>, voditelji: stručni tim</w:t>
      </w:r>
    </w:p>
    <w:p w14:paraId="2E9BE16E" w14:textId="09B418F2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>07. – 11.10.2024. – 70 godina predškolskog odgoja (edukacije i predavanja za odgojitelje i roditelje, radionice i predstave za djecu, druženje za djelatnike predškolskog odgoja)</w:t>
      </w:r>
    </w:p>
    <w:p w14:paraId="2D2412F4" w14:textId="2C22711C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>-</w:t>
      </w:r>
      <w:r w:rsidRPr="00695EC4">
        <w:rPr>
          <w:bCs/>
          <w:iCs/>
          <w:szCs w:val="24"/>
          <w:lang w:val="hr-HR"/>
        </w:rPr>
        <w:t>10.10.2024. –</w:t>
      </w:r>
      <w:r>
        <w:rPr>
          <w:bCs/>
          <w:iCs/>
          <w:szCs w:val="24"/>
          <w:lang w:val="hr-HR"/>
        </w:rPr>
        <w:t xml:space="preserve"> </w:t>
      </w:r>
      <w:r w:rsidRPr="00695EC4">
        <w:rPr>
          <w:bCs/>
          <w:iCs/>
          <w:szCs w:val="24"/>
          <w:lang w:val="hr-HR"/>
        </w:rPr>
        <w:t xml:space="preserve">predstavljanje komunikacijske ploče u dječjoj knjižnici (prisutna 1 predškolska skupina iz PO </w:t>
      </w:r>
      <w:proofErr w:type="spellStart"/>
      <w:r w:rsidRPr="00695EC4">
        <w:rPr>
          <w:bCs/>
          <w:iCs/>
          <w:szCs w:val="24"/>
          <w:lang w:val="hr-HR"/>
        </w:rPr>
        <w:t>Antuntuna</w:t>
      </w:r>
      <w:proofErr w:type="spellEnd"/>
    </w:p>
    <w:p w14:paraId="5BF7D3E2" w14:textId="5AF487E7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>-</w:t>
      </w:r>
      <w:r w:rsidRPr="00695EC4">
        <w:rPr>
          <w:bCs/>
          <w:iCs/>
          <w:szCs w:val="24"/>
          <w:lang w:val="hr-HR"/>
        </w:rPr>
        <w:t>18.10.2024. – sastanak u Gradu -  Proračun za 2025. godinu te projekcij</w:t>
      </w:r>
      <w:r>
        <w:rPr>
          <w:bCs/>
          <w:iCs/>
          <w:szCs w:val="24"/>
          <w:lang w:val="hr-HR"/>
        </w:rPr>
        <w:t>e</w:t>
      </w:r>
      <w:r w:rsidRPr="00695EC4">
        <w:rPr>
          <w:bCs/>
          <w:iCs/>
          <w:szCs w:val="24"/>
          <w:lang w:val="hr-HR"/>
        </w:rPr>
        <w:t xml:space="preserve"> za 2026. i 2027. godinu, prisutni: Jelena Sirovica, Katarina </w:t>
      </w:r>
      <w:proofErr w:type="spellStart"/>
      <w:r w:rsidRPr="00695EC4">
        <w:rPr>
          <w:bCs/>
          <w:iCs/>
          <w:szCs w:val="24"/>
          <w:lang w:val="hr-HR"/>
        </w:rPr>
        <w:t>Pučar</w:t>
      </w:r>
      <w:proofErr w:type="spellEnd"/>
      <w:r w:rsidRPr="00695EC4">
        <w:rPr>
          <w:bCs/>
          <w:iCs/>
          <w:szCs w:val="24"/>
          <w:lang w:val="hr-HR"/>
        </w:rPr>
        <w:t xml:space="preserve">, Marija </w:t>
      </w:r>
      <w:proofErr w:type="spellStart"/>
      <w:r w:rsidRPr="00695EC4">
        <w:rPr>
          <w:bCs/>
          <w:iCs/>
          <w:szCs w:val="24"/>
          <w:lang w:val="hr-HR"/>
        </w:rPr>
        <w:t>Šoić</w:t>
      </w:r>
      <w:proofErr w:type="spellEnd"/>
      <w:r w:rsidRPr="00695EC4">
        <w:rPr>
          <w:bCs/>
          <w:iCs/>
          <w:szCs w:val="24"/>
          <w:lang w:val="hr-HR"/>
        </w:rPr>
        <w:t xml:space="preserve">, Martina </w:t>
      </w:r>
      <w:proofErr w:type="spellStart"/>
      <w:r w:rsidRPr="00695EC4">
        <w:rPr>
          <w:bCs/>
          <w:iCs/>
          <w:szCs w:val="24"/>
          <w:lang w:val="hr-HR"/>
        </w:rPr>
        <w:t>Trošelj</w:t>
      </w:r>
      <w:proofErr w:type="spellEnd"/>
      <w:r w:rsidRPr="00695EC4">
        <w:rPr>
          <w:bCs/>
          <w:iCs/>
          <w:szCs w:val="24"/>
          <w:lang w:val="hr-HR"/>
        </w:rPr>
        <w:t xml:space="preserve">, Marija Bišćan, Anita </w:t>
      </w:r>
      <w:proofErr w:type="spellStart"/>
      <w:r w:rsidRPr="00695EC4">
        <w:rPr>
          <w:bCs/>
          <w:iCs/>
          <w:szCs w:val="24"/>
          <w:lang w:val="hr-HR"/>
        </w:rPr>
        <w:t>Mahović</w:t>
      </w:r>
      <w:proofErr w:type="spellEnd"/>
      <w:r w:rsidRPr="00695EC4">
        <w:rPr>
          <w:bCs/>
          <w:iCs/>
          <w:szCs w:val="24"/>
          <w:lang w:val="hr-HR"/>
        </w:rPr>
        <w:t xml:space="preserve"> i Dijana </w:t>
      </w:r>
      <w:proofErr w:type="spellStart"/>
      <w:r w:rsidRPr="00695EC4">
        <w:rPr>
          <w:bCs/>
          <w:iCs/>
          <w:szCs w:val="24"/>
          <w:lang w:val="hr-HR"/>
        </w:rPr>
        <w:t>Ladović</w:t>
      </w:r>
      <w:proofErr w:type="spellEnd"/>
    </w:p>
    <w:p w14:paraId="4D887C9D" w14:textId="720E853A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>-</w:t>
      </w:r>
      <w:r w:rsidRPr="00695EC4">
        <w:rPr>
          <w:bCs/>
          <w:iCs/>
          <w:szCs w:val="24"/>
          <w:lang w:val="hr-HR"/>
        </w:rPr>
        <w:t xml:space="preserve">21.10.2024. – proveden postupak jednostavne nabave za </w:t>
      </w:r>
      <w:proofErr w:type="spellStart"/>
      <w:r w:rsidRPr="00695EC4">
        <w:rPr>
          <w:bCs/>
          <w:iCs/>
          <w:szCs w:val="24"/>
          <w:lang w:val="hr-HR"/>
        </w:rPr>
        <w:t>Aloha</w:t>
      </w:r>
      <w:proofErr w:type="spellEnd"/>
      <w:r w:rsidRPr="00695EC4">
        <w:rPr>
          <w:bCs/>
          <w:iCs/>
          <w:szCs w:val="24"/>
          <w:lang w:val="hr-HR"/>
        </w:rPr>
        <w:t xml:space="preserve"> program te je oformljeno 7 skupina, sveukupno  88 djece</w:t>
      </w:r>
    </w:p>
    <w:p w14:paraId="08216203" w14:textId="06CD31AE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>21.10.2024. – razgovor s roditeljima novoupisanog djeteta – A</w:t>
      </w:r>
      <w:r>
        <w:rPr>
          <w:bCs/>
          <w:iCs/>
          <w:szCs w:val="24"/>
          <w:lang w:val="hr-HR"/>
        </w:rPr>
        <w:t>.H.</w:t>
      </w:r>
      <w:r w:rsidRPr="00695EC4">
        <w:rPr>
          <w:bCs/>
          <w:iCs/>
          <w:szCs w:val="24"/>
          <w:lang w:val="hr-HR"/>
        </w:rPr>
        <w:t xml:space="preserve"> (uz preporuku HZSR)</w:t>
      </w:r>
    </w:p>
    <w:p w14:paraId="03B9D1CE" w14:textId="503750DD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>22.10.2024. – sastanak s djelatnicima HZSR (o roditeljima H</w:t>
      </w:r>
      <w:r>
        <w:rPr>
          <w:bCs/>
          <w:iCs/>
          <w:szCs w:val="24"/>
          <w:lang w:val="hr-HR"/>
        </w:rPr>
        <w:t xml:space="preserve">. </w:t>
      </w:r>
      <w:r w:rsidRPr="00695EC4">
        <w:rPr>
          <w:bCs/>
          <w:iCs/>
          <w:szCs w:val="24"/>
          <w:lang w:val="hr-HR"/>
        </w:rPr>
        <w:t>i Š</w:t>
      </w:r>
      <w:r>
        <w:rPr>
          <w:bCs/>
          <w:iCs/>
          <w:szCs w:val="24"/>
          <w:lang w:val="hr-HR"/>
        </w:rPr>
        <w:t>.</w:t>
      </w:r>
      <w:r w:rsidRPr="00695EC4">
        <w:rPr>
          <w:bCs/>
          <w:iCs/>
          <w:szCs w:val="24"/>
          <w:lang w:val="hr-HR"/>
        </w:rPr>
        <w:t>)</w:t>
      </w:r>
    </w:p>
    <w:p w14:paraId="7A49EE92" w14:textId="67EC065E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 xml:space="preserve">23.10.2024. – predstavnik  Zelenih tehnologija održao edukaciju svim odgojiteljima PO </w:t>
      </w:r>
      <w:proofErr w:type="spellStart"/>
      <w:r w:rsidRPr="00695EC4">
        <w:rPr>
          <w:bCs/>
          <w:iCs/>
          <w:szCs w:val="24"/>
          <w:lang w:val="hr-HR"/>
        </w:rPr>
        <w:t>Antuntun</w:t>
      </w:r>
      <w:proofErr w:type="spellEnd"/>
      <w:r w:rsidRPr="00695EC4">
        <w:rPr>
          <w:bCs/>
          <w:iCs/>
          <w:szCs w:val="24"/>
          <w:lang w:val="hr-HR"/>
        </w:rPr>
        <w:t xml:space="preserve"> za REENCLE uređaje koji su postavljeni u 3 starije odgojne skupine u PO </w:t>
      </w:r>
      <w:proofErr w:type="spellStart"/>
      <w:r w:rsidRPr="00695EC4">
        <w:rPr>
          <w:bCs/>
          <w:iCs/>
          <w:szCs w:val="24"/>
          <w:lang w:val="hr-HR"/>
        </w:rPr>
        <w:t>Antuntun</w:t>
      </w:r>
      <w:proofErr w:type="spellEnd"/>
      <w:r w:rsidRPr="00695EC4">
        <w:rPr>
          <w:bCs/>
          <w:iCs/>
          <w:szCs w:val="24"/>
          <w:lang w:val="hr-HR"/>
        </w:rPr>
        <w:t xml:space="preserve">, </w:t>
      </w:r>
      <w:proofErr w:type="spellStart"/>
      <w:r w:rsidRPr="00695EC4">
        <w:rPr>
          <w:bCs/>
          <w:iCs/>
          <w:szCs w:val="24"/>
          <w:lang w:val="hr-HR"/>
        </w:rPr>
        <w:t>Ž.Kovačića</w:t>
      </w:r>
      <w:proofErr w:type="spellEnd"/>
      <w:r w:rsidRPr="00695EC4">
        <w:rPr>
          <w:bCs/>
          <w:iCs/>
          <w:szCs w:val="24"/>
          <w:lang w:val="hr-HR"/>
        </w:rPr>
        <w:t xml:space="preserve"> 4.</w:t>
      </w:r>
      <w:r>
        <w:rPr>
          <w:bCs/>
          <w:iCs/>
          <w:szCs w:val="24"/>
          <w:lang w:val="hr-HR"/>
        </w:rPr>
        <w:t xml:space="preserve"> </w:t>
      </w:r>
      <w:r w:rsidRPr="00695EC4">
        <w:rPr>
          <w:bCs/>
          <w:iCs/>
          <w:szCs w:val="24"/>
          <w:lang w:val="hr-HR"/>
        </w:rPr>
        <w:t xml:space="preserve">Zelene tehnologije donirale su 3 </w:t>
      </w:r>
      <w:proofErr w:type="spellStart"/>
      <w:r w:rsidRPr="00695EC4">
        <w:rPr>
          <w:bCs/>
          <w:iCs/>
          <w:szCs w:val="24"/>
          <w:lang w:val="hr-HR"/>
        </w:rPr>
        <w:t>Reencle</w:t>
      </w:r>
      <w:proofErr w:type="spellEnd"/>
      <w:r w:rsidRPr="00695EC4">
        <w:rPr>
          <w:bCs/>
          <w:iCs/>
          <w:szCs w:val="24"/>
          <w:lang w:val="hr-HR"/>
        </w:rPr>
        <w:t xml:space="preserve"> uređaja, odnosno </w:t>
      </w:r>
      <w:proofErr w:type="spellStart"/>
      <w:r w:rsidRPr="00695EC4">
        <w:rPr>
          <w:bCs/>
          <w:iCs/>
          <w:szCs w:val="24"/>
          <w:lang w:val="hr-HR"/>
        </w:rPr>
        <w:t>kompostera</w:t>
      </w:r>
      <w:proofErr w:type="spellEnd"/>
      <w:r w:rsidRPr="00695EC4">
        <w:rPr>
          <w:bCs/>
          <w:iCs/>
          <w:szCs w:val="24"/>
          <w:lang w:val="hr-HR"/>
        </w:rPr>
        <w:t xml:space="preserve"> hrane.</w:t>
      </w:r>
    </w:p>
    <w:p w14:paraId="01525513" w14:textId="4867AB3C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>04.11.2024.-  Komunalac je dostavio stabla po objektima (</w:t>
      </w:r>
      <w:proofErr w:type="spellStart"/>
      <w:r w:rsidRPr="00695EC4">
        <w:rPr>
          <w:bCs/>
          <w:iCs/>
          <w:szCs w:val="24"/>
          <w:lang w:val="hr-HR"/>
        </w:rPr>
        <w:t>Perkovčeva</w:t>
      </w:r>
      <w:proofErr w:type="spellEnd"/>
      <w:r w:rsidRPr="00695EC4">
        <w:rPr>
          <w:bCs/>
          <w:iCs/>
          <w:szCs w:val="24"/>
          <w:lang w:val="hr-HR"/>
        </w:rPr>
        <w:t xml:space="preserve">  4 kom,  </w:t>
      </w:r>
      <w:proofErr w:type="spellStart"/>
      <w:r w:rsidRPr="00695EC4">
        <w:rPr>
          <w:bCs/>
          <w:iCs/>
          <w:szCs w:val="24"/>
          <w:lang w:val="hr-HR"/>
        </w:rPr>
        <w:t>Galgovo</w:t>
      </w:r>
      <w:proofErr w:type="spellEnd"/>
      <w:r w:rsidRPr="00695EC4">
        <w:rPr>
          <w:bCs/>
          <w:iCs/>
          <w:szCs w:val="24"/>
          <w:lang w:val="hr-HR"/>
        </w:rPr>
        <w:t xml:space="preserve"> 2 kom, </w:t>
      </w:r>
      <w:proofErr w:type="spellStart"/>
      <w:r w:rsidRPr="00695EC4">
        <w:rPr>
          <w:bCs/>
          <w:iCs/>
          <w:szCs w:val="24"/>
          <w:lang w:val="hr-HR"/>
        </w:rPr>
        <w:t>Pavučnjak</w:t>
      </w:r>
      <w:proofErr w:type="spellEnd"/>
      <w:r w:rsidRPr="00695EC4">
        <w:rPr>
          <w:bCs/>
          <w:iCs/>
          <w:szCs w:val="24"/>
          <w:lang w:val="hr-HR"/>
        </w:rPr>
        <w:t xml:space="preserve"> 4 kom i </w:t>
      </w:r>
      <w:proofErr w:type="spellStart"/>
      <w:r w:rsidRPr="00695EC4">
        <w:rPr>
          <w:bCs/>
          <w:iCs/>
          <w:szCs w:val="24"/>
          <w:lang w:val="hr-HR"/>
        </w:rPr>
        <w:t>Molvice</w:t>
      </w:r>
      <w:proofErr w:type="spellEnd"/>
      <w:r w:rsidRPr="00695EC4">
        <w:rPr>
          <w:bCs/>
          <w:iCs/>
          <w:szCs w:val="24"/>
          <w:lang w:val="hr-HR"/>
        </w:rPr>
        <w:t xml:space="preserve"> 2 kom uz 60 sadnica žive ograde) – sva stabla posađena u suradnji s roditeljima</w:t>
      </w:r>
    </w:p>
    <w:p w14:paraId="4E965B18" w14:textId="2740E149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 xml:space="preserve">05.11.2024. – predstavljanje programa </w:t>
      </w:r>
      <w:proofErr w:type="spellStart"/>
      <w:r w:rsidRPr="00695EC4">
        <w:rPr>
          <w:bCs/>
          <w:iCs/>
          <w:szCs w:val="24"/>
          <w:lang w:val="hr-HR"/>
        </w:rPr>
        <w:t>Gifted</w:t>
      </w:r>
      <w:proofErr w:type="spellEnd"/>
      <w:r w:rsidRPr="00695EC4">
        <w:rPr>
          <w:bCs/>
          <w:iCs/>
          <w:szCs w:val="24"/>
          <w:lang w:val="hr-HR"/>
        </w:rPr>
        <w:t xml:space="preserve"> u DV Izvor, </w:t>
      </w:r>
      <w:proofErr w:type="spellStart"/>
      <w:r w:rsidRPr="00695EC4">
        <w:rPr>
          <w:bCs/>
          <w:iCs/>
          <w:szCs w:val="24"/>
          <w:lang w:val="hr-HR"/>
        </w:rPr>
        <w:t>Krklecova</w:t>
      </w:r>
      <w:proofErr w:type="spellEnd"/>
    </w:p>
    <w:p w14:paraId="79319377" w14:textId="0FB7BDE5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 xml:space="preserve">06.11.2024. – donacija 10 drvenih dječjih  stolica - firma </w:t>
      </w:r>
      <w:proofErr w:type="spellStart"/>
      <w:r w:rsidRPr="00695EC4">
        <w:rPr>
          <w:bCs/>
          <w:iCs/>
          <w:szCs w:val="24"/>
          <w:lang w:val="hr-HR"/>
        </w:rPr>
        <w:t>Megalant</w:t>
      </w:r>
      <w:proofErr w:type="spellEnd"/>
    </w:p>
    <w:p w14:paraId="63945162" w14:textId="0C35E22C" w:rsidR="00695EC4" w:rsidRPr="00695EC4" w:rsidRDefault="00695EC4" w:rsidP="00695EC4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- </w:t>
      </w:r>
      <w:r w:rsidRPr="00695EC4">
        <w:rPr>
          <w:bCs/>
          <w:iCs/>
          <w:szCs w:val="24"/>
          <w:lang w:val="hr-HR"/>
        </w:rPr>
        <w:t>5.,6. i 11.11.2024. – djelatnici komunalca održali edukativne radionice za djecu na temu: klasifikacija smeća (5 područnih objekta)</w:t>
      </w:r>
    </w:p>
    <w:p w14:paraId="7E37E665" w14:textId="77777777" w:rsidR="00797A68" w:rsidRPr="00695EC4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0C3724" w14:textId="77777777" w:rsidR="00797A68" w:rsidRPr="00695EC4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695EC4">
        <w:rPr>
          <w:b/>
          <w:szCs w:val="24"/>
          <w:u w:val="single"/>
          <w:lang w:val="hr-HR"/>
        </w:rPr>
        <w:t xml:space="preserve">Ad-3. </w:t>
      </w:r>
    </w:p>
    <w:p w14:paraId="13009389" w14:textId="53615450" w:rsidR="002A0B3E" w:rsidRPr="00695EC4" w:rsidRDefault="002A0B3E" w:rsidP="002A0B3E">
      <w:pPr>
        <w:pStyle w:val="Odlomakpopisa"/>
        <w:jc w:val="both"/>
        <w:textAlignment w:val="baseline"/>
        <w:rPr>
          <w:b/>
          <w:u w:val="single"/>
          <w:lang w:val="hr-HR"/>
        </w:rPr>
      </w:pPr>
      <w:r w:rsidRPr="00695EC4">
        <w:rPr>
          <w:b/>
          <w:u w:val="single"/>
          <w:lang w:val="hr-HR"/>
        </w:rPr>
        <w:t>Radni odnosi – donošenje odluke o izboru kandidata po raspisanom natječaju</w:t>
      </w:r>
    </w:p>
    <w:p w14:paraId="57EC72CE" w14:textId="77777777" w:rsidR="002A0B3E" w:rsidRPr="00695EC4" w:rsidRDefault="002A0B3E" w:rsidP="002A0B3E">
      <w:pPr>
        <w:pStyle w:val="Odlomakpopisa"/>
        <w:jc w:val="both"/>
        <w:textAlignment w:val="baseline"/>
        <w:rPr>
          <w:b/>
          <w:u w:val="single"/>
          <w:lang w:val="hr-HR"/>
        </w:rPr>
      </w:pPr>
    </w:p>
    <w:p w14:paraId="6B522C22" w14:textId="209021B8" w:rsidR="002A0B3E" w:rsidRPr="00695EC4" w:rsidRDefault="002A0B3E" w:rsidP="00695EC4">
      <w:pPr>
        <w:pStyle w:val="Odlomakpopisa"/>
        <w:numPr>
          <w:ilvl w:val="0"/>
          <w:numId w:val="3"/>
        </w:numPr>
        <w:rPr>
          <w:b/>
          <w:szCs w:val="24"/>
          <w:lang w:val="hr-HR"/>
        </w:rPr>
      </w:pPr>
      <w:r w:rsidRPr="00695EC4">
        <w:rPr>
          <w:b/>
          <w:szCs w:val="24"/>
          <w:lang w:val="hr-HR"/>
        </w:rPr>
        <w:t>odgojitelj (2 izvršitelja/</w:t>
      </w:r>
      <w:proofErr w:type="spellStart"/>
      <w:r w:rsidRPr="00695EC4">
        <w:rPr>
          <w:b/>
          <w:szCs w:val="24"/>
          <w:lang w:val="hr-HR"/>
        </w:rPr>
        <w:t>ice</w:t>
      </w:r>
      <w:proofErr w:type="spellEnd"/>
      <w:r w:rsidRPr="00695EC4">
        <w:rPr>
          <w:b/>
          <w:szCs w:val="24"/>
          <w:lang w:val="hr-HR"/>
        </w:rPr>
        <w:t>) na određeno, puno radno vrijeme, do</w:t>
      </w:r>
      <w:r w:rsidR="000B698E" w:rsidRPr="00695EC4">
        <w:rPr>
          <w:b/>
          <w:szCs w:val="24"/>
        </w:rPr>
        <w:t xml:space="preserve"> </w:t>
      </w:r>
      <w:proofErr w:type="spellStart"/>
      <w:r w:rsidRPr="00695EC4">
        <w:rPr>
          <w:b/>
          <w:szCs w:val="24"/>
        </w:rPr>
        <w:t>povratka</w:t>
      </w:r>
      <w:proofErr w:type="spellEnd"/>
      <w:r w:rsidRPr="00695EC4">
        <w:rPr>
          <w:b/>
          <w:szCs w:val="24"/>
        </w:rPr>
        <w:t xml:space="preserve"> </w:t>
      </w:r>
      <w:proofErr w:type="spellStart"/>
      <w:r w:rsidRPr="00695EC4">
        <w:rPr>
          <w:b/>
          <w:szCs w:val="24"/>
        </w:rPr>
        <w:t>odsutnih</w:t>
      </w:r>
      <w:proofErr w:type="spellEnd"/>
      <w:r w:rsidRPr="00695EC4">
        <w:rPr>
          <w:b/>
          <w:szCs w:val="24"/>
        </w:rPr>
        <w:t xml:space="preserve"> </w:t>
      </w:r>
      <w:proofErr w:type="spellStart"/>
      <w:r w:rsidRPr="00695EC4">
        <w:rPr>
          <w:b/>
          <w:szCs w:val="24"/>
        </w:rPr>
        <w:t>radnica</w:t>
      </w:r>
      <w:proofErr w:type="spellEnd"/>
    </w:p>
    <w:p w14:paraId="2AC90EC1" w14:textId="77777777" w:rsidR="00842618" w:rsidRPr="00695EC4" w:rsidRDefault="00842618" w:rsidP="008426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E47CB34" w14:textId="55E17254" w:rsidR="00842618" w:rsidRPr="00062374" w:rsidRDefault="00842618" w:rsidP="000623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  <w:lang w:eastAsia="hr-HR"/>
        </w:rPr>
      </w:pPr>
      <w:r w:rsidRPr="00062374">
        <w:rPr>
          <w:rFonts w:ascii="Times New Roman" w:eastAsia="Calibri" w:hAnsi="Times New Roman" w:cs="Times New Roman"/>
          <w:sz w:val="32"/>
          <w:szCs w:val="32"/>
          <w:lang w:eastAsia="hr-HR"/>
        </w:rPr>
        <w:t xml:space="preserve">O D L U K </w:t>
      </w:r>
      <w:r w:rsidR="00062374" w:rsidRPr="00062374">
        <w:rPr>
          <w:rFonts w:ascii="Times New Roman" w:eastAsia="Calibri" w:hAnsi="Times New Roman" w:cs="Times New Roman"/>
          <w:sz w:val="32"/>
          <w:szCs w:val="32"/>
          <w:lang w:eastAsia="hr-HR"/>
        </w:rPr>
        <w:t>A</w:t>
      </w:r>
    </w:p>
    <w:p w14:paraId="234B7E38" w14:textId="77777777" w:rsidR="00842618" w:rsidRPr="00062374" w:rsidRDefault="00842618" w:rsidP="008426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623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ODGOJITELJA/ICE (2 izvršitelja/</w:t>
      </w:r>
      <w:proofErr w:type="spellStart"/>
      <w:r w:rsidRPr="000623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ice</w:t>
      </w:r>
      <w:proofErr w:type="spellEnd"/>
      <w:r w:rsidRPr="000623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 na određeno, puno radno vrijeme do povratka odsutnih radnica izabrane su sljedeće kandidatkinje:</w:t>
      </w:r>
    </w:p>
    <w:p w14:paraId="2235F101" w14:textId="77777777" w:rsidR="00842618" w:rsidRPr="00062374" w:rsidRDefault="00842618" w:rsidP="007D53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DFBDB95" w14:textId="37DA741D" w:rsidR="000B698E" w:rsidRPr="00062374" w:rsidRDefault="007D537E" w:rsidP="007D537E">
      <w:pPr>
        <w:pStyle w:val="BodyText21"/>
        <w:ind w:firstLine="0"/>
        <w:jc w:val="center"/>
        <w:rPr>
          <w:bCs/>
          <w:szCs w:val="24"/>
          <w:lang w:val="hr-HR"/>
        </w:rPr>
      </w:pPr>
      <w:r w:rsidRPr="00062374">
        <w:rPr>
          <w:bCs/>
          <w:szCs w:val="24"/>
          <w:lang w:val="hr-HR"/>
        </w:rPr>
        <w:t>LANA ČIČEK</w:t>
      </w:r>
    </w:p>
    <w:p w14:paraId="5861B7F1" w14:textId="52A55506" w:rsidR="007D537E" w:rsidRPr="00062374" w:rsidRDefault="007D537E" w:rsidP="007D537E">
      <w:pPr>
        <w:pStyle w:val="BodyText21"/>
        <w:ind w:firstLine="0"/>
        <w:jc w:val="center"/>
        <w:rPr>
          <w:bCs/>
          <w:szCs w:val="24"/>
          <w:lang w:val="hr-HR"/>
        </w:rPr>
      </w:pPr>
      <w:r w:rsidRPr="00062374">
        <w:rPr>
          <w:bCs/>
          <w:szCs w:val="24"/>
          <w:lang w:val="hr-HR"/>
        </w:rPr>
        <w:t>KRUNOSLAVA ŽIBRAT</w:t>
      </w:r>
    </w:p>
    <w:p w14:paraId="2449811C" w14:textId="77777777" w:rsidR="00985F65" w:rsidRPr="00695EC4" w:rsidRDefault="00985F65" w:rsidP="007D537E">
      <w:pPr>
        <w:pStyle w:val="BodyText21"/>
        <w:ind w:firstLine="0"/>
        <w:jc w:val="center"/>
        <w:rPr>
          <w:b/>
          <w:bCs/>
          <w:szCs w:val="24"/>
          <w:lang w:val="hr-HR"/>
        </w:rPr>
      </w:pPr>
    </w:p>
    <w:p w14:paraId="33957BED" w14:textId="77777777" w:rsidR="00797A68" w:rsidRPr="00695EC4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69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Ad-4. </w:t>
      </w:r>
    </w:p>
    <w:p w14:paraId="774A4CBC" w14:textId="77777777" w:rsidR="002A0B3E" w:rsidRPr="00695EC4" w:rsidRDefault="002A0B3E" w:rsidP="000B698E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695E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Radni odnosi -  donošenje odluke o raspisivanju natječaja za:</w:t>
      </w:r>
    </w:p>
    <w:p w14:paraId="226720A9" w14:textId="541FA6C6" w:rsidR="00842618" w:rsidRPr="00695EC4" w:rsidRDefault="007D537E" w:rsidP="0000211F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695EC4">
        <w:rPr>
          <w:b/>
          <w:bCs/>
          <w:lang w:val="hr-HR"/>
        </w:rPr>
        <w:lastRenderedPageBreak/>
        <w:t>Odgojitelj/</w:t>
      </w:r>
      <w:proofErr w:type="spellStart"/>
      <w:r w:rsidRPr="00695EC4">
        <w:rPr>
          <w:b/>
          <w:bCs/>
          <w:lang w:val="hr-HR"/>
        </w:rPr>
        <w:t>ica</w:t>
      </w:r>
      <w:proofErr w:type="spellEnd"/>
      <w:r w:rsidRPr="00695EC4">
        <w:rPr>
          <w:b/>
          <w:bCs/>
          <w:lang w:val="hr-HR"/>
        </w:rPr>
        <w:t xml:space="preserve"> (1</w:t>
      </w:r>
      <w:r w:rsidR="00842618" w:rsidRPr="00695EC4">
        <w:rPr>
          <w:b/>
          <w:bCs/>
          <w:lang w:val="hr-HR"/>
        </w:rPr>
        <w:t xml:space="preserve"> izvršitelj/</w:t>
      </w:r>
      <w:proofErr w:type="spellStart"/>
      <w:r w:rsidR="00842618" w:rsidRPr="00695EC4">
        <w:rPr>
          <w:b/>
          <w:bCs/>
          <w:lang w:val="hr-HR"/>
        </w:rPr>
        <w:t>ice</w:t>
      </w:r>
      <w:proofErr w:type="spellEnd"/>
      <w:r w:rsidR="00842618" w:rsidRPr="00695EC4">
        <w:rPr>
          <w:b/>
          <w:bCs/>
          <w:lang w:val="hr-HR"/>
        </w:rPr>
        <w:t>) –</w:t>
      </w:r>
      <w:r w:rsidR="00842618" w:rsidRPr="00695EC4">
        <w:rPr>
          <w:lang w:val="hr-HR"/>
        </w:rPr>
        <w:t xml:space="preserve"> na određeno puno radno vrijeme, do povratka odsutn</w:t>
      </w:r>
      <w:r w:rsidR="00695EC4">
        <w:rPr>
          <w:lang w:val="hr-HR"/>
        </w:rPr>
        <w:t>e</w:t>
      </w:r>
      <w:r w:rsidR="00842618" w:rsidRPr="00695EC4">
        <w:rPr>
          <w:lang w:val="hr-HR"/>
        </w:rPr>
        <w:t xml:space="preserve"> radnic</w:t>
      </w:r>
      <w:r w:rsidR="00695EC4">
        <w:rPr>
          <w:lang w:val="hr-HR"/>
        </w:rPr>
        <w:t>e</w:t>
      </w:r>
    </w:p>
    <w:p w14:paraId="70748DFA" w14:textId="701036D6" w:rsidR="007D537E" w:rsidRPr="00695EC4" w:rsidRDefault="007D537E" w:rsidP="0000211F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695EC4">
        <w:rPr>
          <w:b/>
          <w:lang w:val="hr-HR"/>
        </w:rPr>
        <w:t>Pomoćni radnik za njegu, skrb i pratnju djece (2 izvršitelja/</w:t>
      </w:r>
      <w:proofErr w:type="spellStart"/>
      <w:r w:rsidRPr="00695EC4">
        <w:rPr>
          <w:b/>
          <w:lang w:val="hr-HR"/>
        </w:rPr>
        <w:t>ice</w:t>
      </w:r>
      <w:proofErr w:type="spellEnd"/>
      <w:r w:rsidRPr="00695EC4">
        <w:rPr>
          <w:b/>
          <w:lang w:val="hr-HR"/>
        </w:rPr>
        <w:t>)</w:t>
      </w:r>
      <w:r w:rsidR="0000211F" w:rsidRPr="00695EC4">
        <w:rPr>
          <w:b/>
          <w:lang w:val="hr-HR"/>
        </w:rPr>
        <w:t xml:space="preserve"> </w:t>
      </w:r>
      <w:r w:rsidRPr="00695EC4">
        <w:rPr>
          <w:b/>
          <w:lang w:val="hr-HR"/>
        </w:rPr>
        <w:t xml:space="preserve">- </w:t>
      </w:r>
      <w:r w:rsidRPr="00695EC4">
        <w:rPr>
          <w:lang w:val="hr-HR"/>
        </w:rPr>
        <w:t>na određeno puno radno vrijeme, najdulje do 30.6.2025.</w:t>
      </w:r>
    </w:p>
    <w:p w14:paraId="5B16CC37" w14:textId="77777777" w:rsidR="007D537E" w:rsidRPr="00695EC4" w:rsidRDefault="007D537E" w:rsidP="007D537E">
      <w:pPr>
        <w:pStyle w:val="Odlomakpopisa"/>
        <w:jc w:val="both"/>
        <w:rPr>
          <w:lang w:val="hr-HR"/>
        </w:rPr>
      </w:pPr>
    </w:p>
    <w:p w14:paraId="17C77B00" w14:textId="77777777" w:rsidR="00EB1125" w:rsidRPr="00695EC4" w:rsidRDefault="00EB1125" w:rsidP="00EB112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67428" w14:textId="26ABEC2A" w:rsidR="00EB1125" w:rsidRPr="00062374" w:rsidRDefault="00EB1125" w:rsidP="000623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  <w:lang w:eastAsia="hr-HR"/>
        </w:rPr>
      </w:pPr>
      <w:r w:rsidRPr="00062374">
        <w:rPr>
          <w:rFonts w:ascii="Times New Roman" w:eastAsia="Calibri" w:hAnsi="Times New Roman" w:cs="Times New Roman"/>
          <w:sz w:val="32"/>
          <w:szCs w:val="32"/>
          <w:lang w:eastAsia="hr-HR"/>
        </w:rPr>
        <w:t xml:space="preserve">O D L U K </w:t>
      </w:r>
      <w:r w:rsidR="00062374" w:rsidRPr="00062374">
        <w:rPr>
          <w:rFonts w:ascii="Times New Roman" w:eastAsia="Calibri" w:hAnsi="Times New Roman" w:cs="Times New Roman"/>
          <w:sz w:val="32"/>
          <w:szCs w:val="32"/>
          <w:lang w:eastAsia="hr-HR"/>
        </w:rPr>
        <w:t>A</w:t>
      </w:r>
    </w:p>
    <w:p w14:paraId="0A63157A" w14:textId="77777777" w:rsidR="00EB1125" w:rsidRPr="00062374" w:rsidRDefault="00EB1125" w:rsidP="00EB11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374">
        <w:rPr>
          <w:rFonts w:ascii="Times New Roman" w:hAnsi="Times New Roman" w:cs="Times New Roman"/>
          <w:bCs/>
          <w:sz w:val="24"/>
          <w:szCs w:val="24"/>
        </w:rPr>
        <w:t xml:space="preserve">   Raspisuju se natječaji za: </w:t>
      </w:r>
    </w:p>
    <w:p w14:paraId="39446A32" w14:textId="36A39739" w:rsidR="00EB1125" w:rsidRPr="00062374" w:rsidRDefault="00EB1125" w:rsidP="0000211F">
      <w:pPr>
        <w:pStyle w:val="Odlomakpopisa"/>
        <w:numPr>
          <w:ilvl w:val="0"/>
          <w:numId w:val="2"/>
        </w:numPr>
        <w:jc w:val="both"/>
        <w:rPr>
          <w:bCs/>
          <w:lang w:val="hr-HR"/>
        </w:rPr>
      </w:pPr>
      <w:r w:rsidRPr="00062374">
        <w:rPr>
          <w:bCs/>
          <w:lang w:val="hr-HR"/>
        </w:rPr>
        <w:t>Odgojitelj/</w:t>
      </w:r>
      <w:proofErr w:type="spellStart"/>
      <w:r w:rsidRPr="00062374">
        <w:rPr>
          <w:bCs/>
          <w:lang w:val="hr-HR"/>
        </w:rPr>
        <w:t>ica</w:t>
      </w:r>
      <w:proofErr w:type="spellEnd"/>
      <w:r w:rsidRPr="00062374">
        <w:rPr>
          <w:bCs/>
          <w:lang w:val="hr-HR"/>
        </w:rPr>
        <w:t xml:space="preserve"> (1 izvršitelj/</w:t>
      </w:r>
      <w:proofErr w:type="spellStart"/>
      <w:r w:rsidRPr="00062374">
        <w:rPr>
          <w:bCs/>
          <w:lang w:val="hr-HR"/>
        </w:rPr>
        <w:t>ice</w:t>
      </w:r>
      <w:proofErr w:type="spellEnd"/>
      <w:r w:rsidRPr="00062374">
        <w:rPr>
          <w:bCs/>
          <w:lang w:val="hr-HR"/>
        </w:rPr>
        <w:t>) – na određeno puno radno vrijeme, do povratka odsutn</w:t>
      </w:r>
      <w:r w:rsidR="0075689B" w:rsidRPr="00062374">
        <w:rPr>
          <w:bCs/>
          <w:lang w:val="hr-HR"/>
        </w:rPr>
        <w:t>e</w:t>
      </w:r>
      <w:r w:rsidRPr="00062374">
        <w:rPr>
          <w:bCs/>
          <w:lang w:val="hr-HR"/>
        </w:rPr>
        <w:t xml:space="preserve"> radnic</w:t>
      </w:r>
      <w:r w:rsidR="0075689B" w:rsidRPr="00062374">
        <w:rPr>
          <w:bCs/>
          <w:lang w:val="hr-HR"/>
        </w:rPr>
        <w:t>e</w:t>
      </w:r>
    </w:p>
    <w:p w14:paraId="10AADDC1" w14:textId="3CED4877" w:rsidR="00EB1125" w:rsidRPr="00062374" w:rsidRDefault="00EB1125" w:rsidP="0000211F">
      <w:pPr>
        <w:pStyle w:val="Odlomakpopisa"/>
        <w:numPr>
          <w:ilvl w:val="0"/>
          <w:numId w:val="2"/>
        </w:numPr>
        <w:jc w:val="both"/>
        <w:rPr>
          <w:bCs/>
          <w:lang w:val="hr-HR"/>
        </w:rPr>
      </w:pPr>
      <w:r w:rsidRPr="00062374">
        <w:rPr>
          <w:bCs/>
          <w:lang w:val="hr-HR"/>
        </w:rPr>
        <w:t>Pomoćni radnik za njegu, skrb i pratnju djece (2 izvršitelja/</w:t>
      </w:r>
      <w:proofErr w:type="spellStart"/>
      <w:r w:rsidRPr="00062374">
        <w:rPr>
          <w:bCs/>
          <w:lang w:val="hr-HR"/>
        </w:rPr>
        <w:t>ice</w:t>
      </w:r>
      <w:proofErr w:type="spellEnd"/>
      <w:r w:rsidRPr="00062374">
        <w:rPr>
          <w:bCs/>
          <w:lang w:val="hr-HR"/>
        </w:rPr>
        <w:t>)</w:t>
      </w:r>
      <w:r w:rsidR="0075689B" w:rsidRPr="00062374">
        <w:rPr>
          <w:bCs/>
          <w:lang w:val="hr-HR"/>
        </w:rPr>
        <w:t xml:space="preserve"> </w:t>
      </w:r>
      <w:r w:rsidRPr="00062374">
        <w:rPr>
          <w:bCs/>
          <w:lang w:val="hr-HR"/>
        </w:rPr>
        <w:t>- na određeno puno radno vrijeme, najdulje do 30.6.2025.</w:t>
      </w:r>
    </w:p>
    <w:p w14:paraId="0BE1361D" w14:textId="77777777" w:rsidR="00797A68" w:rsidRPr="00695EC4" w:rsidRDefault="00797A68" w:rsidP="0075689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</w:p>
    <w:p w14:paraId="59E59F98" w14:textId="77777777" w:rsidR="00797A68" w:rsidRPr="00695EC4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69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Ad-5.</w:t>
      </w:r>
    </w:p>
    <w:p w14:paraId="6B34F6D7" w14:textId="7F937741" w:rsidR="002A0B3E" w:rsidRPr="00695EC4" w:rsidRDefault="002A0B3E" w:rsidP="002A0B3E">
      <w:pPr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EC4">
        <w:rPr>
          <w:rFonts w:ascii="Times New Roman" w:hAnsi="Times New Roman" w:cs="Times New Roman"/>
          <w:b/>
          <w:sz w:val="24"/>
          <w:szCs w:val="24"/>
          <w:u w:val="single"/>
        </w:rPr>
        <w:t>Izvješće o provedenom postupku jednostavne nabave</w:t>
      </w:r>
    </w:p>
    <w:p w14:paraId="3BDC87EB" w14:textId="64E978CC" w:rsidR="00952103" w:rsidRPr="00695EC4" w:rsidRDefault="002A0B3E" w:rsidP="00952103">
      <w:pPr>
        <w:spacing w:after="0"/>
        <w:ind w:right="-426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95EC4">
        <w:rPr>
          <w:rFonts w:ascii="Times New Roman" w:hAnsi="Times New Roman" w:cs="Times New Roman"/>
          <w:b/>
          <w:sz w:val="24"/>
          <w:szCs w:val="24"/>
        </w:rPr>
        <w:t xml:space="preserve"> „Nabava i montaža sprava za dječje igralište u centralnom objektu vrtića u </w:t>
      </w:r>
      <w:proofErr w:type="spellStart"/>
      <w:r w:rsidRPr="00695EC4">
        <w:rPr>
          <w:rFonts w:ascii="Times New Roman" w:hAnsi="Times New Roman" w:cs="Times New Roman"/>
          <w:b/>
          <w:sz w:val="24"/>
          <w:szCs w:val="24"/>
        </w:rPr>
        <w:t>Perkovčevoj</w:t>
      </w:r>
      <w:proofErr w:type="spellEnd"/>
      <w:r w:rsidR="00952103" w:rsidRPr="00695EC4">
        <w:rPr>
          <w:rFonts w:ascii="Times New Roman" w:hAnsi="Times New Roman" w:cs="Times New Roman"/>
          <w:b/>
          <w:sz w:val="24"/>
          <w:szCs w:val="24"/>
        </w:rPr>
        <w:t>“</w:t>
      </w:r>
    </w:p>
    <w:p w14:paraId="110F7C37" w14:textId="16570788" w:rsidR="002A0B3E" w:rsidRPr="00695EC4" w:rsidRDefault="002A0B3E" w:rsidP="00952103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95EC4">
        <w:rPr>
          <w:rFonts w:ascii="Times New Roman" w:hAnsi="Times New Roman" w:cs="Times New Roman"/>
          <w:b/>
          <w:sz w:val="24"/>
          <w:szCs w:val="24"/>
        </w:rPr>
        <w:t>te davanje suglasnosti ravnateljici za potpisivanje ugovora</w:t>
      </w:r>
    </w:p>
    <w:p w14:paraId="6BCC25F7" w14:textId="77777777" w:rsidR="00952103" w:rsidRPr="00695EC4" w:rsidRDefault="00952103" w:rsidP="00952103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F82B2D" w14:textId="77777777" w:rsidR="00743AE4" w:rsidRPr="00062374" w:rsidRDefault="00743AE4" w:rsidP="00743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062374">
        <w:rPr>
          <w:rFonts w:ascii="Times New Roman" w:eastAsia="Calibri" w:hAnsi="Times New Roman" w:cs="Times New Roman"/>
          <w:sz w:val="32"/>
          <w:szCs w:val="32"/>
          <w:lang w:eastAsia="hr-HR"/>
        </w:rPr>
        <w:t xml:space="preserve">     </w:t>
      </w:r>
      <w:r w:rsidRPr="00062374">
        <w:rPr>
          <w:rFonts w:ascii="Times New Roman" w:hAnsi="Times New Roman" w:cs="Times New Roman"/>
          <w:sz w:val="32"/>
          <w:szCs w:val="32"/>
        </w:rPr>
        <w:t>O D L U K A</w:t>
      </w:r>
    </w:p>
    <w:p w14:paraId="1D9D650C" w14:textId="77777777" w:rsidR="00743AE4" w:rsidRPr="00062374" w:rsidRDefault="00743AE4" w:rsidP="0074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374">
        <w:rPr>
          <w:rFonts w:ascii="Times New Roman" w:hAnsi="Times New Roman" w:cs="Times New Roman"/>
          <w:sz w:val="24"/>
          <w:szCs w:val="24"/>
        </w:rPr>
        <w:t xml:space="preserve">          Prihvaća se prijedlog Povjerenstva za provedbu postupka jednostavne nabave </w:t>
      </w:r>
    </w:p>
    <w:p w14:paraId="3A3A2F0A" w14:textId="77777777" w:rsidR="00743AE4" w:rsidRPr="00062374" w:rsidRDefault="00743AE4" w:rsidP="0074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374">
        <w:rPr>
          <w:rFonts w:ascii="Times New Roman" w:hAnsi="Times New Roman" w:cs="Times New Roman"/>
          <w:sz w:val="24"/>
          <w:szCs w:val="24"/>
        </w:rPr>
        <w:t xml:space="preserve">da se kao najpovoljnija ponuda za </w:t>
      </w:r>
    </w:p>
    <w:p w14:paraId="652B5684" w14:textId="4E8FB647" w:rsidR="00743AE4" w:rsidRPr="00062374" w:rsidRDefault="00743AE4" w:rsidP="00743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0"/>
        </w:rPr>
      </w:pPr>
      <w:r w:rsidRPr="00062374">
        <w:rPr>
          <w:rFonts w:ascii="Times New Roman" w:hAnsi="Times New Roman" w:cs="Times New Roman"/>
          <w:sz w:val="24"/>
          <w:szCs w:val="20"/>
        </w:rPr>
        <w:t>„</w:t>
      </w:r>
      <w:r w:rsidRPr="0006237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Nabavu i montažu sprava za dječje igralište na centralnom objektu vrtića u </w:t>
      </w:r>
      <w:proofErr w:type="spellStart"/>
      <w:r w:rsidRPr="00062374">
        <w:rPr>
          <w:rFonts w:ascii="Times New Roman" w:eastAsia="Times New Roman" w:hAnsi="Times New Roman" w:cs="Times New Roman"/>
          <w:sz w:val="24"/>
          <w:szCs w:val="20"/>
          <w:lang w:eastAsia="hr-HR"/>
        </w:rPr>
        <w:t>Perkovčevoj</w:t>
      </w:r>
      <w:proofErr w:type="spellEnd"/>
      <w:r w:rsidRPr="0006237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“ </w:t>
      </w:r>
      <w:r w:rsidRPr="00062374">
        <w:rPr>
          <w:rFonts w:ascii="Times New Roman" w:hAnsi="Times New Roman" w:cs="Times New Roman"/>
          <w:sz w:val="24"/>
          <w:szCs w:val="20"/>
        </w:rPr>
        <w:t xml:space="preserve">odabere ponuda ponuditelja: </w:t>
      </w:r>
    </w:p>
    <w:p w14:paraId="13C270CA" w14:textId="256DBF91" w:rsidR="00743AE4" w:rsidRPr="00062374" w:rsidRDefault="00743AE4" w:rsidP="00743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0"/>
        </w:rPr>
      </w:pPr>
      <w:r w:rsidRPr="00062374">
        <w:rPr>
          <w:rFonts w:ascii="Times New Roman" w:hAnsi="Times New Roman" w:cs="Times New Roman"/>
          <w:sz w:val="24"/>
          <w:szCs w:val="24"/>
        </w:rPr>
        <w:t xml:space="preserve">SAM Professional d.o.o., </w:t>
      </w:r>
      <w:proofErr w:type="spellStart"/>
      <w:r w:rsidRPr="00062374">
        <w:rPr>
          <w:rFonts w:ascii="Times New Roman" w:hAnsi="Times New Roman" w:cs="Times New Roman"/>
          <w:sz w:val="24"/>
          <w:szCs w:val="24"/>
        </w:rPr>
        <w:t>Šišljage</w:t>
      </w:r>
      <w:proofErr w:type="spellEnd"/>
      <w:r w:rsidRPr="00062374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062374">
        <w:rPr>
          <w:rFonts w:ascii="Times New Roman" w:hAnsi="Times New Roman" w:cs="Times New Roman"/>
          <w:sz w:val="24"/>
          <w:szCs w:val="24"/>
        </w:rPr>
        <w:t>Vukovo</w:t>
      </w:r>
      <w:proofErr w:type="spellEnd"/>
      <w:r w:rsidRPr="00062374">
        <w:rPr>
          <w:rFonts w:ascii="Times New Roman" w:hAnsi="Times New Roman" w:cs="Times New Roman"/>
          <w:sz w:val="24"/>
          <w:szCs w:val="24"/>
        </w:rPr>
        <w:t xml:space="preserve"> selo, 10292 Šenkovec</w:t>
      </w:r>
    </w:p>
    <w:p w14:paraId="480E48A6" w14:textId="13145D41" w:rsidR="002A0B3E" w:rsidRPr="00062374" w:rsidRDefault="00743AE4" w:rsidP="003A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374">
        <w:rPr>
          <w:rFonts w:ascii="Times New Roman" w:hAnsi="Times New Roman" w:cs="Times New Roman"/>
          <w:sz w:val="24"/>
          <w:szCs w:val="24"/>
        </w:rPr>
        <w:t>te se daje suglasnost ravnateljici za potpisivanje ugovora</w:t>
      </w:r>
    </w:p>
    <w:p w14:paraId="2DE5730E" w14:textId="77777777" w:rsidR="003A6B61" w:rsidRPr="00062374" w:rsidRDefault="003A6B61" w:rsidP="003A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EDF91" w14:textId="02DE09E3" w:rsidR="00797A68" w:rsidRPr="00695EC4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69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Ad</w:t>
      </w:r>
      <w:r w:rsidR="00672935" w:rsidRPr="00695EC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.6</w:t>
      </w:r>
      <w:r w:rsidRPr="00695EC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</w:t>
      </w:r>
    </w:p>
    <w:p w14:paraId="1B2DFE97" w14:textId="77777777" w:rsidR="00672935" w:rsidRPr="00695EC4" w:rsidRDefault="00672935" w:rsidP="00672935">
      <w:pPr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EC4">
        <w:rPr>
          <w:rFonts w:ascii="Times New Roman" w:hAnsi="Times New Roman" w:cs="Times New Roman"/>
          <w:b/>
          <w:sz w:val="24"/>
          <w:szCs w:val="24"/>
          <w:u w:val="single"/>
        </w:rPr>
        <w:t>Donošenje prijedloga Financijskog plana za 2025. godinu s projekcijama za 2026.                      i 2027. godinu</w:t>
      </w:r>
    </w:p>
    <w:p w14:paraId="4D6F19F9" w14:textId="77777777" w:rsidR="008C18B5" w:rsidRPr="00DA1935" w:rsidRDefault="008C18B5" w:rsidP="008C18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4DA04" w14:textId="43B8E909" w:rsidR="008C18B5" w:rsidRPr="00062374" w:rsidRDefault="008C18B5" w:rsidP="008C18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2374">
        <w:rPr>
          <w:rFonts w:ascii="Times New Roman" w:hAnsi="Times New Roman" w:cs="Times New Roman"/>
          <w:sz w:val="32"/>
          <w:szCs w:val="32"/>
        </w:rPr>
        <w:t xml:space="preserve">O D L U K </w:t>
      </w:r>
      <w:r w:rsidR="00062374" w:rsidRPr="00062374">
        <w:rPr>
          <w:rFonts w:ascii="Times New Roman" w:hAnsi="Times New Roman" w:cs="Times New Roman"/>
          <w:sz w:val="32"/>
          <w:szCs w:val="32"/>
        </w:rPr>
        <w:t>A</w:t>
      </w:r>
    </w:p>
    <w:p w14:paraId="07380604" w14:textId="4D64B498" w:rsidR="008C18B5" w:rsidRPr="00062374" w:rsidRDefault="008C18B5" w:rsidP="000623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374">
        <w:rPr>
          <w:rFonts w:ascii="Times New Roman" w:hAnsi="Times New Roman" w:cs="Times New Roman"/>
          <w:sz w:val="24"/>
          <w:szCs w:val="24"/>
        </w:rPr>
        <w:t xml:space="preserve">          o donošenju prijedloga Financijskog plana DV Grigor Vitez Samobor za 2025. godinu s projekcijama za 2026. i 2027. godinu </w:t>
      </w:r>
    </w:p>
    <w:p w14:paraId="19E9DA6B" w14:textId="77777777" w:rsidR="008C18B5" w:rsidRPr="00695EC4" w:rsidRDefault="008C18B5" w:rsidP="0000001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EE7120" w14:textId="316E9ADD" w:rsidR="00797A68" w:rsidRPr="008C18B5" w:rsidRDefault="00797A68" w:rsidP="008C18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E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</w:t>
      </w:r>
    </w:p>
    <w:p w14:paraId="4B76C2CC" w14:textId="64277566" w:rsidR="00797A68" w:rsidRPr="00607AE8" w:rsidRDefault="00672935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AE8">
        <w:rPr>
          <w:rFonts w:ascii="Times New Roman" w:hAnsi="Times New Roman" w:cs="Times New Roman"/>
          <w:b/>
          <w:sz w:val="24"/>
          <w:szCs w:val="24"/>
          <w:u w:val="single"/>
        </w:rPr>
        <w:t>Ad.7</w:t>
      </w:r>
      <w:r w:rsidR="00797A68" w:rsidRPr="00607AE8">
        <w:rPr>
          <w:rFonts w:ascii="Times New Roman" w:hAnsi="Times New Roman" w:cs="Times New Roman"/>
          <w:b/>
          <w:sz w:val="24"/>
          <w:szCs w:val="24"/>
          <w:u w:val="single"/>
        </w:rPr>
        <w:t>. Razno</w:t>
      </w:r>
    </w:p>
    <w:p w14:paraId="7C703407" w14:textId="2CC802EE" w:rsidR="00DC6258" w:rsidRPr="00807F38" w:rsidRDefault="00DC6258" w:rsidP="00417A15">
      <w:pPr>
        <w:jc w:val="both"/>
        <w:rPr>
          <w:b/>
          <w:sz w:val="24"/>
          <w:szCs w:val="24"/>
        </w:rPr>
      </w:pPr>
    </w:p>
    <w:p w14:paraId="13662D20" w14:textId="373EB9F1" w:rsidR="00D06D39" w:rsidRPr="00695EC4" w:rsidRDefault="00C067F2" w:rsidP="00DC62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EC4">
        <w:rPr>
          <w:rFonts w:ascii="Times New Roman" w:hAnsi="Times New Roman" w:cs="Times New Roman"/>
          <w:bCs/>
          <w:sz w:val="24"/>
          <w:szCs w:val="24"/>
        </w:rPr>
        <w:t>Ostalih p</w:t>
      </w:r>
      <w:r w:rsidR="00D06D39" w:rsidRPr="00695EC4">
        <w:rPr>
          <w:rFonts w:ascii="Times New Roman" w:hAnsi="Times New Roman" w:cs="Times New Roman"/>
          <w:bCs/>
          <w:sz w:val="24"/>
          <w:szCs w:val="24"/>
        </w:rPr>
        <w:t>itanja ili dodatnih informacija pod točkom „Razno“ nije bilo.</w:t>
      </w:r>
    </w:p>
    <w:p w14:paraId="51DDD9E6" w14:textId="77777777" w:rsidR="00D06D39" w:rsidRPr="00695EC4" w:rsidRDefault="00D06D39" w:rsidP="00D06D39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A1BBC9A" w14:textId="25BFDC41" w:rsidR="00D06D39" w:rsidRPr="00E20929" w:rsidRDefault="00D06D39" w:rsidP="00D06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929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E20929" w:rsidRPr="00E20929">
        <w:rPr>
          <w:rFonts w:ascii="Times New Roman" w:hAnsi="Times New Roman" w:cs="Times New Roman"/>
          <w:sz w:val="24"/>
          <w:szCs w:val="24"/>
        </w:rPr>
        <w:t>18,55</w:t>
      </w:r>
      <w:r w:rsidRPr="00E20929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63BEFCB4" w14:textId="77777777" w:rsidR="00904B80" w:rsidRPr="00695EC4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59307" w14:textId="77777777" w:rsidR="00D120C9" w:rsidRPr="00DA1935" w:rsidRDefault="00D120C9" w:rsidP="00D120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70AA0" w14:textId="77777777" w:rsidR="00417A15" w:rsidRDefault="00D120C9" w:rsidP="00417A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9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6937">
        <w:rPr>
          <w:rFonts w:ascii="Times New Roman" w:hAnsi="Times New Roman" w:cs="Times New Roman"/>
          <w:sz w:val="24"/>
          <w:szCs w:val="24"/>
        </w:rPr>
        <w:t xml:space="preserve"> </w:t>
      </w:r>
      <w:r w:rsidR="00062374">
        <w:rPr>
          <w:rFonts w:ascii="Times New Roman" w:hAnsi="Times New Roman" w:cs="Times New Roman"/>
          <w:sz w:val="24"/>
          <w:szCs w:val="24"/>
        </w:rPr>
        <w:t xml:space="preserve"> </w:t>
      </w:r>
      <w:r w:rsidRPr="00DA1935">
        <w:rPr>
          <w:rFonts w:ascii="Times New Roman" w:hAnsi="Times New Roman" w:cs="Times New Roman"/>
          <w:sz w:val="24"/>
          <w:szCs w:val="24"/>
        </w:rPr>
        <w:t xml:space="preserve"> </w:t>
      </w:r>
      <w:r w:rsidR="00E56937">
        <w:rPr>
          <w:rFonts w:ascii="Times New Roman" w:hAnsi="Times New Roman" w:cs="Times New Roman"/>
          <w:sz w:val="24"/>
          <w:szCs w:val="24"/>
        </w:rPr>
        <w:t>ZAMJENICA</w:t>
      </w:r>
      <w:r w:rsidRPr="00DA193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REDSJEDNIC</w:t>
      </w:r>
      <w:r w:rsidR="00E569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UPRAVNOG VIJEĆA</w:t>
      </w:r>
      <w:r w:rsidRPr="00DA1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72EA9D7" w14:textId="49B1915C" w:rsidR="00D120C9" w:rsidRPr="00DA1935" w:rsidRDefault="00417A15" w:rsidP="00417A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3593">
        <w:rPr>
          <w:rFonts w:ascii="Times New Roman" w:hAnsi="Times New Roman" w:cs="Times New Roman"/>
          <w:sz w:val="24"/>
          <w:szCs w:val="24"/>
        </w:rPr>
        <w:t>Ksenija Štibohar</w:t>
      </w:r>
    </w:p>
    <w:p w14:paraId="6EAD5F40" w14:textId="14F3C6A7" w:rsidR="00D06D39" w:rsidRPr="00D06D39" w:rsidRDefault="00D06D39" w:rsidP="00D06D39">
      <w:pPr>
        <w:tabs>
          <w:tab w:val="left" w:pos="6030"/>
        </w:tabs>
      </w:pPr>
    </w:p>
    <w:sectPr w:rsidR="00D06D39" w:rsidRPr="00D06D39" w:rsidSect="00695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90FD" w14:textId="77777777" w:rsidR="0010330D" w:rsidRDefault="0010330D" w:rsidP="00B673C5">
      <w:pPr>
        <w:spacing w:after="0" w:line="240" w:lineRule="auto"/>
      </w:pPr>
      <w:r>
        <w:separator/>
      </w:r>
    </w:p>
  </w:endnote>
  <w:endnote w:type="continuationSeparator" w:id="0">
    <w:p w14:paraId="57D25A27" w14:textId="77777777" w:rsidR="0010330D" w:rsidRDefault="0010330D" w:rsidP="00B6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4BE47" w14:textId="77777777" w:rsidR="00DC6258" w:rsidRDefault="00DC62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2446702"/>
      <w:docPartObj>
        <w:docPartGallery w:val="Page Numbers (Bottom of Page)"/>
        <w:docPartUnique/>
      </w:docPartObj>
    </w:sdtPr>
    <w:sdtContent>
      <w:p w14:paraId="7D269052" w14:textId="346D6486" w:rsidR="00DC6258" w:rsidRDefault="00DC62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19">
          <w:rPr>
            <w:noProof/>
          </w:rPr>
          <w:t>5</w:t>
        </w:r>
        <w:r>
          <w:fldChar w:fldCharType="end"/>
        </w:r>
      </w:p>
    </w:sdtContent>
  </w:sdt>
  <w:p w14:paraId="60B8FA12" w14:textId="77777777" w:rsidR="00DC6258" w:rsidRDefault="00DC62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CDC4" w14:textId="77777777" w:rsidR="00DC6258" w:rsidRDefault="00DC62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83BC" w14:textId="77777777" w:rsidR="0010330D" w:rsidRDefault="0010330D" w:rsidP="00B673C5">
      <w:pPr>
        <w:spacing w:after="0" w:line="240" w:lineRule="auto"/>
      </w:pPr>
      <w:r>
        <w:separator/>
      </w:r>
    </w:p>
  </w:footnote>
  <w:footnote w:type="continuationSeparator" w:id="0">
    <w:p w14:paraId="35EC9089" w14:textId="77777777" w:rsidR="0010330D" w:rsidRDefault="0010330D" w:rsidP="00B6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1F9B" w14:textId="77777777" w:rsidR="00DC6258" w:rsidRDefault="00DC62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3662" w14:textId="77777777" w:rsidR="00DC6258" w:rsidRDefault="00DC62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4B0E" w14:textId="77777777" w:rsidR="00DC6258" w:rsidRDefault="00DC62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B6E"/>
    <w:multiLevelType w:val="hybridMultilevel"/>
    <w:tmpl w:val="7D267B5E"/>
    <w:lvl w:ilvl="0" w:tplc="AD00794A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4E21"/>
    <w:multiLevelType w:val="hybridMultilevel"/>
    <w:tmpl w:val="E8E8A8E2"/>
    <w:lvl w:ilvl="0" w:tplc="EBDC1B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96643EA"/>
    <w:multiLevelType w:val="hybridMultilevel"/>
    <w:tmpl w:val="BCA6A10E"/>
    <w:lvl w:ilvl="0" w:tplc="00A2A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2173">
    <w:abstractNumId w:val="2"/>
  </w:num>
  <w:num w:numId="2" w16cid:durableId="1653756305">
    <w:abstractNumId w:val="0"/>
  </w:num>
  <w:num w:numId="3" w16cid:durableId="146926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00019"/>
    <w:rsid w:val="0000211F"/>
    <w:rsid w:val="00010DB0"/>
    <w:rsid w:val="00032CBF"/>
    <w:rsid w:val="000418E0"/>
    <w:rsid w:val="000535BC"/>
    <w:rsid w:val="00061E9D"/>
    <w:rsid w:val="00062374"/>
    <w:rsid w:val="00067C89"/>
    <w:rsid w:val="00070A5F"/>
    <w:rsid w:val="00074E96"/>
    <w:rsid w:val="00085FCA"/>
    <w:rsid w:val="000A50B4"/>
    <w:rsid w:val="000A6930"/>
    <w:rsid w:val="000B1B2C"/>
    <w:rsid w:val="000B4C8B"/>
    <w:rsid w:val="000B5C20"/>
    <w:rsid w:val="000B698E"/>
    <w:rsid w:val="000E47A2"/>
    <w:rsid w:val="0010330D"/>
    <w:rsid w:val="0010344C"/>
    <w:rsid w:val="00111720"/>
    <w:rsid w:val="00122B96"/>
    <w:rsid w:val="00130438"/>
    <w:rsid w:val="00133E15"/>
    <w:rsid w:val="00135B7E"/>
    <w:rsid w:val="00135EFB"/>
    <w:rsid w:val="0014307A"/>
    <w:rsid w:val="00144D2F"/>
    <w:rsid w:val="0015107F"/>
    <w:rsid w:val="00176C9F"/>
    <w:rsid w:val="00190398"/>
    <w:rsid w:val="00192C37"/>
    <w:rsid w:val="001C27C5"/>
    <w:rsid w:val="001C460B"/>
    <w:rsid w:val="001F5BA8"/>
    <w:rsid w:val="00203336"/>
    <w:rsid w:val="00205390"/>
    <w:rsid w:val="00206021"/>
    <w:rsid w:val="00210A0E"/>
    <w:rsid w:val="0021299A"/>
    <w:rsid w:val="00213E7C"/>
    <w:rsid w:val="00231D98"/>
    <w:rsid w:val="002361F8"/>
    <w:rsid w:val="00242579"/>
    <w:rsid w:val="00250DD5"/>
    <w:rsid w:val="00260BDF"/>
    <w:rsid w:val="002771B2"/>
    <w:rsid w:val="00285DC5"/>
    <w:rsid w:val="002922F2"/>
    <w:rsid w:val="002A0B3E"/>
    <w:rsid w:val="002A4D64"/>
    <w:rsid w:val="002C691A"/>
    <w:rsid w:val="002D4F58"/>
    <w:rsid w:val="002D6E6C"/>
    <w:rsid w:val="002E3CDA"/>
    <w:rsid w:val="002E6D69"/>
    <w:rsid w:val="002E7BC8"/>
    <w:rsid w:val="002F1DB1"/>
    <w:rsid w:val="003012BD"/>
    <w:rsid w:val="0030222B"/>
    <w:rsid w:val="00307CDE"/>
    <w:rsid w:val="003200E8"/>
    <w:rsid w:val="003207E0"/>
    <w:rsid w:val="0032673F"/>
    <w:rsid w:val="0033050D"/>
    <w:rsid w:val="0033069C"/>
    <w:rsid w:val="00334FA8"/>
    <w:rsid w:val="00346F5F"/>
    <w:rsid w:val="00370095"/>
    <w:rsid w:val="00394547"/>
    <w:rsid w:val="003A6B61"/>
    <w:rsid w:val="003B59D8"/>
    <w:rsid w:val="003C5C20"/>
    <w:rsid w:val="003C6DAC"/>
    <w:rsid w:val="003D000D"/>
    <w:rsid w:val="003D5AAA"/>
    <w:rsid w:val="003D5F3D"/>
    <w:rsid w:val="003E07D8"/>
    <w:rsid w:val="003E2304"/>
    <w:rsid w:val="003E27E3"/>
    <w:rsid w:val="003E475D"/>
    <w:rsid w:val="003E70E8"/>
    <w:rsid w:val="00407282"/>
    <w:rsid w:val="00417A15"/>
    <w:rsid w:val="004237D9"/>
    <w:rsid w:val="00444F98"/>
    <w:rsid w:val="00446FEC"/>
    <w:rsid w:val="00463635"/>
    <w:rsid w:val="004707CC"/>
    <w:rsid w:val="00472C67"/>
    <w:rsid w:val="0047744F"/>
    <w:rsid w:val="00483EDC"/>
    <w:rsid w:val="00492025"/>
    <w:rsid w:val="004959F0"/>
    <w:rsid w:val="00497E4E"/>
    <w:rsid w:val="004A2226"/>
    <w:rsid w:val="004A4E72"/>
    <w:rsid w:val="004B0520"/>
    <w:rsid w:val="004B1B04"/>
    <w:rsid w:val="004B3378"/>
    <w:rsid w:val="004B3EBC"/>
    <w:rsid w:val="004C02E9"/>
    <w:rsid w:val="004C2753"/>
    <w:rsid w:val="004D0F8B"/>
    <w:rsid w:val="004D1EA6"/>
    <w:rsid w:val="005036A1"/>
    <w:rsid w:val="005037E7"/>
    <w:rsid w:val="00520B4C"/>
    <w:rsid w:val="00522C64"/>
    <w:rsid w:val="00533244"/>
    <w:rsid w:val="00534C86"/>
    <w:rsid w:val="005379C9"/>
    <w:rsid w:val="00560D60"/>
    <w:rsid w:val="00561277"/>
    <w:rsid w:val="005709E8"/>
    <w:rsid w:val="005815A1"/>
    <w:rsid w:val="00586C80"/>
    <w:rsid w:val="005941DF"/>
    <w:rsid w:val="00594736"/>
    <w:rsid w:val="005C15D5"/>
    <w:rsid w:val="005C362D"/>
    <w:rsid w:val="005D29F2"/>
    <w:rsid w:val="005D3AC2"/>
    <w:rsid w:val="005E4646"/>
    <w:rsid w:val="005F1F57"/>
    <w:rsid w:val="00607AE8"/>
    <w:rsid w:val="00611D42"/>
    <w:rsid w:val="00625B52"/>
    <w:rsid w:val="006610C9"/>
    <w:rsid w:val="00672933"/>
    <w:rsid w:val="00672935"/>
    <w:rsid w:val="006747EE"/>
    <w:rsid w:val="00686331"/>
    <w:rsid w:val="00690B7F"/>
    <w:rsid w:val="006915BF"/>
    <w:rsid w:val="00695EC4"/>
    <w:rsid w:val="00696E6A"/>
    <w:rsid w:val="006A34FC"/>
    <w:rsid w:val="006B25EC"/>
    <w:rsid w:val="006C2D3A"/>
    <w:rsid w:val="006C385B"/>
    <w:rsid w:val="006C50F4"/>
    <w:rsid w:val="006D4185"/>
    <w:rsid w:val="006D7248"/>
    <w:rsid w:val="006D7920"/>
    <w:rsid w:val="006E0F07"/>
    <w:rsid w:val="006E10DF"/>
    <w:rsid w:val="006E7120"/>
    <w:rsid w:val="006E7B2D"/>
    <w:rsid w:val="006F3D24"/>
    <w:rsid w:val="00714F2E"/>
    <w:rsid w:val="00715109"/>
    <w:rsid w:val="00722DB2"/>
    <w:rsid w:val="00743AE4"/>
    <w:rsid w:val="00747FF5"/>
    <w:rsid w:val="00754E02"/>
    <w:rsid w:val="0075689B"/>
    <w:rsid w:val="00765A1D"/>
    <w:rsid w:val="007775B7"/>
    <w:rsid w:val="0077762B"/>
    <w:rsid w:val="00793593"/>
    <w:rsid w:val="00797A68"/>
    <w:rsid w:val="007A1308"/>
    <w:rsid w:val="007B474A"/>
    <w:rsid w:val="007B6312"/>
    <w:rsid w:val="007D4FA1"/>
    <w:rsid w:val="007D537E"/>
    <w:rsid w:val="007F5526"/>
    <w:rsid w:val="008068ED"/>
    <w:rsid w:val="00807F38"/>
    <w:rsid w:val="00810F8D"/>
    <w:rsid w:val="008174B8"/>
    <w:rsid w:val="00817F86"/>
    <w:rsid w:val="00830DB2"/>
    <w:rsid w:val="00832931"/>
    <w:rsid w:val="00842618"/>
    <w:rsid w:val="00843C30"/>
    <w:rsid w:val="00844F1A"/>
    <w:rsid w:val="00845020"/>
    <w:rsid w:val="00845642"/>
    <w:rsid w:val="008456F8"/>
    <w:rsid w:val="00855F19"/>
    <w:rsid w:val="00860AEC"/>
    <w:rsid w:val="00860B3C"/>
    <w:rsid w:val="0086161C"/>
    <w:rsid w:val="0087355F"/>
    <w:rsid w:val="00876954"/>
    <w:rsid w:val="008801B7"/>
    <w:rsid w:val="008834C7"/>
    <w:rsid w:val="0089491A"/>
    <w:rsid w:val="008A00F9"/>
    <w:rsid w:val="008A5E86"/>
    <w:rsid w:val="008C18B5"/>
    <w:rsid w:val="008C2809"/>
    <w:rsid w:val="008C3F18"/>
    <w:rsid w:val="008D403E"/>
    <w:rsid w:val="008E7F77"/>
    <w:rsid w:val="009024F5"/>
    <w:rsid w:val="00903BD9"/>
    <w:rsid w:val="009048D7"/>
    <w:rsid w:val="00904B80"/>
    <w:rsid w:val="00910C10"/>
    <w:rsid w:val="00917472"/>
    <w:rsid w:val="00917DCD"/>
    <w:rsid w:val="009268D5"/>
    <w:rsid w:val="00927057"/>
    <w:rsid w:val="00942E65"/>
    <w:rsid w:val="009471F2"/>
    <w:rsid w:val="00952103"/>
    <w:rsid w:val="0095688F"/>
    <w:rsid w:val="00963B4B"/>
    <w:rsid w:val="009658E3"/>
    <w:rsid w:val="00981E2F"/>
    <w:rsid w:val="00985F65"/>
    <w:rsid w:val="009A4F02"/>
    <w:rsid w:val="009A5EEA"/>
    <w:rsid w:val="009B6A8B"/>
    <w:rsid w:val="009B722B"/>
    <w:rsid w:val="009D7D4E"/>
    <w:rsid w:val="009E65BE"/>
    <w:rsid w:val="009F03C1"/>
    <w:rsid w:val="009F4C57"/>
    <w:rsid w:val="00A00A84"/>
    <w:rsid w:val="00A02D6A"/>
    <w:rsid w:val="00A1498F"/>
    <w:rsid w:val="00A22978"/>
    <w:rsid w:val="00A32C53"/>
    <w:rsid w:val="00A352BF"/>
    <w:rsid w:val="00A375AF"/>
    <w:rsid w:val="00A47922"/>
    <w:rsid w:val="00A73EC1"/>
    <w:rsid w:val="00A838FF"/>
    <w:rsid w:val="00A95A6E"/>
    <w:rsid w:val="00A96B15"/>
    <w:rsid w:val="00AE4DD3"/>
    <w:rsid w:val="00B03C22"/>
    <w:rsid w:val="00B07DF6"/>
    <w:rsid w:val="00B1452F"/>
    <w:rsid w:val="00B24CC0"/>
    <w:rsid w:val="00B25B1B"/>
    <w:rsid w:val="00B44BFF"/>
    <w:rsid w:val="00B46E2F"/>
    <w:rsid w:val="00B50E56"/>
    <w:rsid w:val="00B52DB8"/>
    <w:rsid w:val="00B6253D"/>
    <w:rsid w:val="00B62CBE"/>
    <w:rsid w:val="00B64395"/>
    <w:rsid w:val="00B673C5"/>
    <w:rsid w:val="00B84FB9"/>
    <w:rsid w:val="00BA1DC6"/>
    <w:rsid w:val="00BC5974"/>
    <w:rsid w:val="00BC7119"/>
    <w:rsid w:val="00BC786B"/>
    <w:rsid w:val="00BD5807"/>
    <w:rsid w:val="00BD72F2"/>
    <w:rsid w:val="00BE01AB"/>
    <w:rsid w:val="00BE3BF9"/>
    <w:rsid w:val="00BE7CD2"/>
    <w:rsid w:val="00C02591"/>
    <w:rsid w:val="00C067F2"/>
    <w:rsid w:val="00C17C1F"/>
    <w:rsid w:val="00C24FF4"/>
    <w:rsid w:val="00C331FC"/>
    <w:rsid w:val="00C4466F"/>
    <w:rsid w:val="00C522B1"/>
    <w:rsid w:val="00C55797"/>
    <w:rsid w:val="00C55E9A"/>
    <w:rsid w:val="00C61DB4"/>
    <w:rsid w:val="00C65F23"/>
    <w:rsid w:val="00C71956"/>
    <w:rsid w:val="00C73F45"/>
    <w:rsid w:val="00C75018"/>
    <w:rsid w:val="00C85009"/>
    <w:rsid w:val="00C95C8D"/>
    <w:rsid w:val="00CA2948"/>
    <w:rsid w:val="00CB3129"/>
    <w:rsid w:val="00CD0E0A"/>
    <w:rsid w:val="00CD1DDB"/>
    <w:rsid w:val="00CD5F37"/>
    <w:rsid w:val="00CF3658"/>
    <w:rsid w:val="00CF3C74"/>
    <w:rsid w:val="00CF7154"/>
    <w:rsid w:val="00D06D39"/>
    <w:rsid w:val="00D120C9"/>
    <w:rsid w:val="00D252FE"/>
    <w:rsid w:val="00D45025"/>
    <w:rsid w:val="00D45ABD"/>
    <w:rsid w:val="00D663CC"/>
    <w:rsid w:val="00D70859"/>
    <w:rsid w:val="00D75AD8"/>
    <w:rsid w:val="00D81950"/>
    <w:rsid w:val="00D8599D"/>
    <w:rsid w:val="00D91874"/>
    <w:rsid w:val="00DA4112"/>
    <w:rsid w:val="00DA4555"/>
    <w:rsid w:val="00DA497E"/>
    <w:rsid w:val="00DA71E2"/>
    <w:rsid w:val="00DB11C9"/>
    <w:rsid w:val="00DC13A5"/>
    <w:rsid w:val="00DC5BBF"/>
    <w:rsid w:val="00DC6258"/>
    <w:rsid w:val="00DE068F"/>
    <w:rsid w:val="00DE4126"/>
    <w:rsid w:val="00DE49CB"/>
    <w:rsid w:val="00E05DC1"/>
    <w:rsid w:val="00E152FA"/>
    <w:rsid w:val="00E16DCC"/>
    <w:rsid w:val="00E176F8"/>
    <w:rsid w:val="00E20787"/>
    <w:rsid w:val="00E20929"/>
    <w:rsid w:val="00E23C05"/>
    <w:rsid w:val="00E27470"/>
    <w:rsid w:val="00E35A9B"/>
    <w:rsid w:val="00E55048"/>
    <w:rsid w:val="00E56937"/>
    <w:rsid w:val="00E601F7"/>
    <w:rsid w:val="00E65596"/>
    <w:rsid w:val="00E67FCC"/>
    <w:rsid w:val="00E7145A"/>
    <w:rsid w:val="00E756A5"/>
    <w:rsid w:val="00E829A8"/>
    <w:rsid w:val="00E8477F"/>
    <w:rsid w:val="00E93C50"/>
    <w:rsid w:val="00EB0DF0"/>
    <w:rsid w:val="00EB1125"/>
    <w:rsid w:val="00EB2251"/>
    <w:rsid w:val="00EB3A7C"/>
    <w:rsid w:val="00EB51B8"/>
    <w:rsid w:val="00EC0585"/>
    <w:rsid w:val="00EC3ED6"/>
    <w:rsid w:val="00EE41C4"/>
    <w:rsid w:val="00F17810"/>
    <w:rsid w:val="00F251AA"/>
    <w:rsid w:val="00F30509"/>
    <w:rsid w:val="00F33B44"/>
    <w:rsid w:val="00F33ED9"/>
    <w:rsid w:val="00F34F1C"/>
    <w:rsid w:val="00F54EDD"/>
    <w:rsid w:val="00F572AF"/>
    <w:rsid w:val="00F707EE"/>
    <w:rsid w:val="00F85888"/>
    <w:rsid w:val="00F92ADE"/>
    <w:rsid w:val="00F935F7"/>
    <w:rsid w:val="00F9390D"/>
    <w:rsid w:val="00FA317D"/>
    <w:rsid w:val="00FB5E49"/>
    <w:rsid w:val="00FE0E11"/>
    <w:rsid w:val="00FE0FD2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75BEE2F2-864A-4FB1-9CDA-07FBB8F5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522C64"/>
    <w:rPr>
      <w:rFonts w:cs="Times New Roman"/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797A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9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3C5"/>
  </w:style>
  <w:style w:type="paragraph" w:styleId="Podnoje">
    <w:name w:val="footer"/>
    <w:basedOn w:val="Normal"/>
    <w:link w:val="PodnojeChar"/>
    <w:uiPriority w:val="99"/>
    <w:unhideWhenUsed/>
    <w:rsid w:val="00B6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A5DB-1F5D-4B82-A2D9-9A840D01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5</cp:revision>
  <cp:lastPrinted>2024-10-11T07:15:00Z</cp:lastPrinted>
  <dcterms:created xsi:type="dcterms:W3CDTF">2024-11-28T09:22:00Z</dcterms:created>
  <dcterms:modified xsi:type="dcterms:W3CDTF">2024-11-28T09:27:00Z</dcterms:modified>
</cp:coreProperties>
</file>